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1C3D1" w14:textId="2425E2CC" w:rsidR="00BC45F0" w:rsidRPr="00BC45F0" w:rsidRDefault="00156315" w:rsidP="00BC45F0">
      <w:pPr>
        <w:rPr>
          <w:b/>
          <w:bCs/>
        </w:rPr>
      </w:pPr>
      <w:bookmarkStart w:id="0" w:name="_GoBack"/>
      <w:bookmarkEnd w:id="0"/>
      <w:r>
        <w:rPr>
          <w:rFonts w:ascii="標楷體" w:eastAsia="標楷體" w:hAnsi="標楷體" w:hint="eastAsia"/>
          <w:b/>
          <w:bCs/>
        </w:rPr>
        <w:t>“</w:t>
      </w:r>
      <w:r w:rsidR="00BC45F0" w:rsidRPr="00BC45F0">
        <w:rPr>
          <w:b/>
          <w:bCs/>
        </w:rPr>
        <w:t>歲月崢嶸，精神永續</w:t>
      </w:r>
      <w:r w:rsidRPr="00156315">
        <w:rPr>
          <w:b/>
          <w:bCs/>
        </w:rPr>
        <w:t>”</w:t>
      </w:r>
      <w:r w:rsidR="00B26847">
        <w:rPr>
          <w:rFonts w:hint="eastAsia"/>
          <w:b/>
          <w:bCs/>
        </w:rPr>
        <w:t>開學第一</w:t>
      </w:r>
      <w:r w:rsidR="00BC45F0" w:rsidRPr="00BC45F0">
        <w:rPr>
          <w:b/>
          <w:bCs/>
        </w:rPr>
        <w:t>課教學設計</w:t>
      </w:r>
    </w:p>
    <w:p w14:paraId="6C020C5A" w14:textId="670F7D22" w:rsidR="00BC45F0" w:rsidRPr="00BC45F0" w:rsidRDefault="00BC45F0" w:rsidP="00BC45F0">
      <w:pPr>
        <w:rPr>
          <w:b/>
          <w:bCs/>
        </w:rPr>
      </w:pPr>
      <w:r w:rsidRPr="00BC45F0">
        <w:rPr>
          <w:b/>
          <w:bCs/>
        </w:rPr>
        <w:t>課程基本資訊</w:t>
      </w:r>
    </w:p>
    <w:p w14:paraId="25A0DA66" w14:textId="77777777" w:rsidR="00BC45F0" w:rsidRPr="00BC45F0" w:rsidRDefault="00BC45F0" w:rsidP="00BC45F0">
      <w:pPr>
        <w:numPr>
          <w:ilvl w:val="0"/>
          <w:numId w:val="1"/>
        </w:numPr>
      </w:pPr>
      <w:r w:rsidRPr="00BC45F0">
        <w:rPr>
          <w:b/>
          <w:bCs/>
        </w:rPr>
        <w:t>課程主題</w:t>
      </w:r>
      <w:r w:rsidRPr="00BC45F0">
        <w:t>：紀念中共成立</w:t>
      </w:r>
      <w:r w:rsidRPr="00BC45F0">
        <w:t xml:space="preserve"> 105 </w:t>
      </w:r>
      <w:r w:rsidRPr="00BC45F0">
        <w:t>週年暨長征勝利</w:t>
      </w:r>
      <w:r w:rsidRPr="00BC45F0">
        <w:t xml:space="preserve"> 90 </w:t>
      </w:r>
      <w:r w:rsidRPr="00BC45F0">
        <w:t>週年主題課</w:t>
      </w:r>
      <w:r w:rsidRPr="00BC45F0">
        <w:t xml:space="preserve"> </w:t>
      </w:r>
    </w:p>
    <w:p w14:paraId="26E73EB7" w14:textId="77777777" w:rsidR="00BC45F0" w:rsidRPr="00BC45F0" w:rsidRDefault="00BC45F0" w:rsidP="00BC45F0">
      <w:pPr>
        <w:numPr>
          <w:ilvl w:val="0"/>
          <w:numId w:val="1"/>
        </w:numPr>
      </w:pPr>
      <w:r w:rsidRPr="00BC45F0">
        <w:rPr>
          <w:b/>
          <w:bCs/>
        </w:rPr>
        <w:t>授課對象</w:t>
      </w:r>
      <w:r w:rsidRPr="00BC45F0">
        <w:t>：高中學生（高一</w:t>
      </w:r>
      <w:r w:rsidRPr="00BC45F0">
        <w:t>/</w:t>
      </w:r>
      <w:r w:rsidRPr="00BC45F0">
        <w:t>高二，具備初中中國歷史基礎）</w:t>
      </w:r>
    </w:p>
    <w:p w14:paraId="105DCD26" w14:textId="77777777" w:rsidR="00BC45F0" w:rsidRPr="00BC45F0" w:rsidRDefault="00BC45F0" w:rsidP="00BC45F0">
      <w:pPr>
        <w:numPr>
          <w:ilvl w:val="0"/>
          <w:numId w:val="1"/>
        </w:numPr>
      </w:pPr>
      <w:r w:rsidRPr="00BC45F0">
        <w:rPr>
          <w:b/>
          <w:bCs/>
        </w:rPr>
        <w:t>授課課時</w:t>
      </w:r>
      <w:r w:rsidRPr="00BC45F0">
        <w:t>：</w:t>
      </w:r>
      <w:r w:rsidRPr="00BC45F0">
        <w:t xml:space="preserve">1 </w:t>
      </w:r>
      <w:r w:rsidRPr="00BC45F0">
        <w:t>課時（共</w:t>
      </w:r>
      <w:r w:rsidRPr="00BC45F0">
        <w:t xml:space="preserve"> 40 </w:t>
      </w:r>
      <w:r w:rsidRPr="00BC45F0">
        <w:t>分鐘）</w:t>
      </w:r>
    </w:p>
    <w:p w14:paraId="7993D609" w14:textId="0E2B11D8" w:rsidR="00BC45F0" w:rsidRPr="00BC45F0" w:rsidRDefault="00BC45F0" w:rsidP="00BC45F0">
      <w:pPr>
        <w:numPr>
          <w:ilvl w:val="0"/>
          <w:numId w:val="1"/>
        </w:numPr>
      </w:pPr>
      <w:r w:rsidRPr="00BC45F0">
        <w:rPr>
          <w:b/>
          <w:bCs/>
        </w:rPr>
        <w:t>授課領域</w:t>
      </w:r>
      <w:r w:rsidRPr="00BC45F0">
        <w:t>：德育</w:t>
      </w:r>
      <w:r w:rsidRPr="00BC45F0">
        <w:t xml:space="preserve"> / </w:t>
      </w:r>
      <w:r w:rsidRPr="00BC45F0">
        <w:t>歷史</w:t>
      </w:r>
      <w:r w:rsidR="00D84789">
        <w:rPr>
          <w:rFonts w:hint="eastAsia"/>
        </w:rPr>
        <w:t xml:space="preserve"> / </w:t>
      </w:r>
      <w:r w:rsidRPr="00BC45F0">
        <w:t>社</w:t>
      </w:r>
      <w:r w:rsidR="008804A5">
        <w:rPr>
          <w:rFonts w:hint="eastAsia"/>
        </w:rPr>
        <w:t>會</w:t>
      </w:r>
      <w:r w:rsidRPr="00BC45F0">
        <w:t xml:space="preserve"> / </w:t>
      </w:r>
      <w:r w:rsidRPr="00BC45F0">
        <w:t>主題班會</w:t>
      </w:r>
    </w:p>
    <w:p w14:paraId="3787100E" w14:textId="395BA870" w:rsidR="00BC45F0" w:rsidRPr="00BC45F0" w:rsidRDefault="00BC45F0" w:rsidP="00BC45F0">
      <w:pPr>
        <w:rPr>
          <w:b/>
          <w:bCs/>
        </w:rPr>
      </w:pPr>
      <w:r w:rsidRPr="00BC45F0">
        <w:rPr>
          <w:b/>
          <w:bCs/>
        </w:rPr>
        <w:t>一、教學目標</w:t>
      </w:r>
    </w:p>
    <w:p w14:paraId="537FBB6E" w14:textId="4FAC8CBF" w:rsidR="00BC45F0" w:rsidRPr="00BC45F0" w:rsidRDefault="00BC45F0" w:rsidP="00BC45F0">
      <w:pPr>
        <w:numPr>
          <w:ilvl w:val="0"/>
          <w:numId w:val="2"/>
        </w:numPr>
      </w:pPr>
      <w:r w:rsidRPr="00BC45F0">
        <w:rPr>
          <w:b/>
          <w:bCs/>
        </w:rPr>
        <w:t>知識與理解</w:t>
      </w:r>
      <w:r w:rsidRPr="00BC45F0">
        <w:t>：</w:t>
      </w:r>
    </w:p>
    <w:p w14:paraId="66465CB3" w14:textId="77777777" w:rsidR="00BC45F0" w:rsidRPr="00BC45F0" w:rsidRDefault="00BC45F0" w:rsidP="00BC45F0">
      <w:pPr>
        <w:numPr>
          <w:ilvl w:val="1"/>
          <w:numId w:val="2"/>
        </w:numPr>
      </w:pPr>
      <w:r w:rsidRPr="00BC45F0">
        <w:t>能夠指認中共成立（</w:t>
      </w:r>
      <w:r w:rsidRPr="00BC45F0">
        <w:t>1921</w:t>
      </w:r>
      <w:r w:rsidRPr="00BC45F0">
        <w:t>年）與長征勝利（</w:t>
      </w:r>
      <w:r w:rsidRPr="00BC45F0">
        <w:t>1936</w:t>
      </w:r>
      <w:r w:rsidRPr="00BC45F0">
        <w:t>年）的時間節點與歷史背景。</w:t>
      </w:r>
      <w:r w:rsidRPr="00BC45F0">
        <w:t xml:space="preserve"> </w:t>
      </w:r>
    </w:p>
    <w:p w14:paraId="345F34E4" w14:textId="54D5AB2D" w:rsidR="00BC45F0" w:rsidRPr="00BC45F0" w:rsidRDefault="00BC45F0" w:rsidP="00BC45F0">
      <w:pPr>
        <w:numPr>
          <w:ilvl w:val="1"/>
          <w:numId w:val="2"/>
        </w:numPr>
      </w:pPr>
      <w:r w:rsidRPr="00BC45F0">
        <w:t>理解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中共成立</w:t>
      </w:r>
      <w:r w:rsidR="00156315" w:rsidRPr="00156315">
        <w:t>”</w:t>
      </w:r>
      <w:r w:rsidRPr="00BC45F0">
        <w:t>作為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從</w:t>
      </w:r>
      <w:r w:rsidRPr="00BC45F0">
        <w:t xml:space="preserve"> 0 </w:t>
      </w:r>
      <w:r w:rsidRPr="00BC45F0">
        <w:t>到</w:t>
      </w:r>
      <w:r w:rsidRPr="00BC45F0">
        <w:t xml:space="preserve"> 1 </w:t>
      </w:r>
      <w:r w:rsidRPr="00BC45F0">
        <w:t>開創</w:t>
      </w:r>
      <w:r w:rsidR="00156315" w:rsidRPr="00156315">
        <w:t>”</w:t>
      </w:r>
      <w:r w:rsidRPr="00BC45F0">
        <w:t>的極限</w:t>
      </w:r>
      <w:r w:rsidR="00944562">
        <w:t>創黨</w:t>
      </w:r>
      <w:r w:rsidRPr="00BC45F0">
        <w:t>意涵，以及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遵義會議</w:t>
      </w:r>
      <w:r w:rsidR="00156315" w:rsidRPr="00156315">
        <w:t>”</w:t>
      </w:r>
      <w:r w:rsidRPr="00BC45F0">
        <w:t>作為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自我修正與轉折</w:t>
      </w:r>
      <w:r w:rsidR="00156315">
        <w:t>”</w:t>
      </w:r>
      <w:r w:rsidRPr="00BC45F0">
        <w:t>的核心價值。</w:t>
      </w:r>
      <w:r w:rsidRPr="00BC45F0">
        <w:t xml:space="preserve"> </w:t>
      </w:r>
    </w:p>
    <w:p w14:paraId="437CDDF4" w14:textId="5D1AF5A8" w:rsidR="00BC45F0" w:rsidRPr="00BC45F0" w:rsidRDefault="00BC45F0" w:rsidP="00BC45F0">
      <w:pPr>
        <w:numPr>
          <w:ilvl w:val="0"/>
          <w:numId w:val="2"/>
        </w:numPr>
      </w:pPr>
      <w:r w:rsidRPr="00BC45F0">
        <w:rPr>
          <w:b/>
          <w:bCs/>
        </w:rPr>
        <w:t>能力與方法</w:t>
      </w:r>
      <w:r w:rsidRPr="00BC45F0">
        <w:t>：</w:t>
      </w:r>
    </w:p>
    <w:p w14:paraId="285BAC4A" w14:textId="77777777" w:rsidR="00BC45F0" w:rsidRPr="00BC45F0" w:rsidRDefault="00BC45F0" w:rsidP="00BC45F0">
      <w:pPr>
        <w:numPr>
          <w:ilvl w:val="1"/>
          <w:numId w:val="2"/>
        </w:numPr>
      </w:pPr>
      <w:r w:rsidRPr="00BC45F0">
        <w:t>透過同儕小組討論與工作紙引導，提升歷史遷移思考、批判性思維與團隊溝通能力。</w:t>
      </w:r>
      <w:r w:rsidRPr="00BC45F0">
        <w:t xml:space="preserve"> </w:t>
      </w:r>
    </w:p>
    <w:p w14:paraId="5FED53C5" w14:textId="5AFC08DB" w:rsidR="00BC45F0" w:rsidRPr="00BC45F0" w:rsidRDefault="00BC45F0" w:rsidP="00BC45F0">
      <w:pPr>
        <w:numPr>
          <w:ilvl w:val="1"/>
          <w:numId w:val="2"/>
        </w:numPr>
      </w:pPr>
      <w:r w:rsidRPr="00BC45F0">
        <w:t>學會運用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 xml:space="preserve"> </w:t>
      </w:r>
      <w:r w:rsidRPr="00BC45F0">
        <w:t>自我修正策略</w:t>
      </w:r>
      <w:r w:rsidR="00156315">
        <w:t>”</w:t>
      </w:r>
      <w:r w:rsidR="008804A5">
        <w:rPr>
          <w:rFonts w:hint="eastAsia"/>
        </w:rPr>
        <w:t>，</w:t>
      </w:r>
      <w:r w:rsidRPr="00BC45F0">
        <w:t>將歷史經驗轉化為應對個人學業壓力與逆境的具體行動。</w:t>
      </w:r>
      <w:r w:rsidRPr="00BC45F0">
        <w:t xml:space="preserve"> </w:t>
      </w:r>
    </w:p>
    <w:p w14:paraId="2EB391F2" w14:textId="20102E41" w:rsidR="00BC45F0" w:rsidRPr="00BC45F0" w:rsidRDefault="00BC45F0" w:rsidP="00BC45F0">
      <w:pPr>
        <w:numPr>
          <w:ilvl w:val="0"/>
          <w:numId w:val="2"/>
        </w:numPr>
      </w:pPr>
      <w:r w:rsidRPr="00BC45F0">
        <w:rPr>
          <w:b/>
          <w:bCs/>
        </w:rPr>
        <w:t>情感態度與價值觀</w:t>
      </w:r>
      <w:r w:rsidRPr="00BC45F0">
        <w:t>：</w:t>
      </w:r>
    </w:p>
    <w:p w14:paraId="39F2C18A" w14:textId="77777777" w:rsidR="00BC45F0" w:rsidRPr="00BC45F0" w:rsidRDefault="00BC45F0" w:rsidP="00BC45F0">
      <w:pPr>
        <w:numPr>
          <w:ilvl w:val="1"/>
          <w:numId w:val="2"/>
        </w:numPr>
      </w:pPr>
      <w:r w:rsidRPr="00BC45F0">
        <w:t>體會青年人在困境中的信念感與心理韌性。</w:t>
      </w:r>
      <w:r w:rsidRPr="00BC45F0">
        <w:t xml:space="preserve"> </w:t>
      </w:r>
    </w:p>
    <w:p w14:paraId="30F78FB2" w14:textId="3C63BBC7" w:rsidR="00BC45F0" w:rsidRPr="00BC45F0" w:rsidRDefault="00BC45F0" w:rsidP="00BC45F0">
      <w:pPr>
        <w:numPr>
          <w:ilvl w:val="1"/>
          <w:numId w:val="2"/>
        </w:numPr>
      </w:pPr>
      <w:r w:rsidRPr="00BC45F0">
        <w:t>建立對澳門本地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1+4</w:t>
      </w:r>
      <w:r w:rsidR="00156315">
        <w:t>”</w:t>
      </w:r>
      <w:r w:rsidRPr="00BC45F0">
        <w:t>產業適度多元轉型與個人未來發展的連結感。</w:t>
      </w:r>
      <w:r w:rsidRPr="00BC45F0">
        <w:t xml:space="preserve"> </w:t>
      </w:r>
    </w:p>
    <w:p w14:paraId="24505ADC" w14:textId="7E29F2B1" w:rsidR="00BC45F0" w:rsidRPr="00BC45F0" w:rsidRDefault="00BC45F0" w:rsidP="00BC45F0">
      <w:pPr>
        <w:rPr>
          <w:b/>
          <w:bCs/>
        </w:rPr>
      </w:pPr>
      <w:r w:rsidRPr="00BC45F0">
        <w:rPr>
          <w:b/>
          <w:bCs/>
        </w:rPr>
        <w:t xml:space="preserve"> </w:t>
      </w:r>
      <w:r w:rsidRPr="00BC45F0">
        <w:rPr>
          <w:b/>
          <w:bCs/>
        </w:rPr>
        <w:t>二、教學重難點</w:t>
      </w:r>
    </w:p>
    <w:p w14:paraId="39BA706E" w14:textId="77777777" w:rsidR="00BC45F0" w:rsidRPr="00BC45F0" w:rsidRDefault="00BC45F0" w:rsidP="00BC45F0">
      <w:pPr>
        <w:numPr>
          <w:ilvl w:val="0"/>
          <w:numId w:val="3"/>
        </w:numPr>
      </w:pPr>
      <w:r w:rsidRPr="00BC45F0">
        <w:rPr>
          <w:b/>
          <w:bCs/>
        </w:rPr>
        <w:t>教學重點</w:t>
      </w:r>
      <w:r w:rsidRPr="00BC45F0">
        <w:t>：</w:t>
      </w:r>
    </w:p>
    <w:p w14:paraId="407802E1" w14:textId="77777777" w:rsidR="00BC45F0" w:rsidRPr="00BC45F0" w:rsidRDefault="00BC45F0" w:rsidP="00BC45F0">
      <w:pPr>
        <w:numPr>
          <w:ilvl w:val="1"/>
          <w:numId w:val="3"/>
        </w:numPr>
      </w:pPr>
      <w:r w:rsidRPr="00BC45F0">
        <w:t>重溫中共成立（</w:t>
      </w:r>
      <w:r w:rsidRPr="00BC45F0">
        <w:t>1921</w:t>
      </w:r>
      <w:r w:rsidRPr="00BC45F0">
        <w:t>）與長征（</w:t>
      </w:r>
      <w:r w:rsidRPr="00BC45F0">
        <w:t>1934–1936</w:t>
      </w:r>
      <w:r w:rsidRPr="00BC45F0">
        <w:t>）的關鍵歷史細節與精神內涵。</w:t>
      </w:r>
      <w:r w:rsidRPr="00BC45F0">
        <w:t xml:space="preserve"> </w:t>
      </w:r>
    </w:p>
    <w:p w14:paraId="57134030" w14:textId="49535821" w:rsidR="00BC45F0" w:rsidRPr="00BC45F0" w:rsidRDefault="00BC45F0" w:rsidP="00BC45F0">
      <w:pPr>
        <w:numPr>
          <w:ilvl w:val="1"/>
          <w:numId w:val="3"/>
        </w:numPr>
      </w:pPr>
      <w:r w:rsidRPr="00BC45F0">
        <w:t>引導學生進行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議題</w:t>
      </w:r>
      <w:r w:rsidRPr="00BC45F0">
        <w:t xml:space="preserve"> A</w:t>
      </w:r>
      <w:r w:rsidRPr="00BC45F0">
        <w:t>（勇氣與信念）</w:t>
      </w:r>
      <w:r w:rsidR="00156315">
        <w:t>”</w:t>
      </w:r>
      <w:r w:rsidRPr="00BC45F0">
        <w:t>與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議題</w:t>
      </w:r>
      <w:r w:rsidRPr="00BC45F0">
        <w:t xml:space="preserve"> B</w:t>
      </w:r>
      <w:r w:rsidRPr="00BC45F0">
        <w:t>（逆境與策略）</w:t>
      </w:r>
      <w:r w:rsidR="00156315">
        <w:t>”</w:t>
      </w:r>
      <w:r w:rsidRPr="00BC45F0">
        <w:t>的小組對話。</w:t>
      </w:r>
      <w:r w:rsidRPr="00BC45F0">
        <w:t xml:space="preserve"> </w:t>
      </w:r>
    </w:p>
    <w:p w14:paraId="18925219" w14:textId="77777777" w:rsidR="00BC45F0" w:rsidRPr="00BC45F0" w:rsidRDefault="00BC45F0" w:rsidP="00BC45F0">
      <w:pPr>
        <w:numPr>
          <w:ilvl w:val="0"/>
          <w:numId w:val="3"/>
        </w:numPr>
      </w:pPr>
      <w:r w:rsidRPr="00BC45F0">
        <w:rPr>
          <w:b/>
          <w:bCs/>
        </w:rPr>
        <w:t>教學難點</w:t>
      </w:r>
      <w:r w:rsidRPr="00BC45F0">
        <w:t>：</w:t>
      </w:r>
    </w:p>
    <w:p w14:paraId="406448B2" w14:textId="77777777" w:rsidR="00BC45F0" w:rsidRPr="00BC45F0" w:rsidRDefault="00BC45F0" w:rsidP="00BC45F0">
      <w:pPr>
        <w:numPr>
          <w:ilvl w:val="1"/>
          <w:numId w:val="3"/>
        </w:numPr>
      </w:pPr>
      <w:r w:rsidRPr="00BC45F0">
        <w:t>如何引導學生跨越歷史時空距離感，將</w:t>
      </w:r>
      <w:r w:rsidRPr="00BC45F0">
        <w:t xml:space="preserve"> 90/105 </w:t>
      </w:r>
      <w:r w:rsidRPr="00BC45F0">
        <w:t>年前的歷史精神真誠地對接至當代高中生的升學、同儕與生活挑戰中。</w:t>
      </w:r>
      <w:r w:rsidRPr="00BC45F0">
        <w:t xml:space="preserve"> </w:t>
      </w:r>
    </w:p>
    <w:p w14:paraId="6245B6AB" w14:textId="0DD108BF" w:rsidR="00BC45F0" w:rsidRPr="00BC45F0" w:rsidRDefault="00BC45F0" w:rsidP="00BC45F0">
      <w:pPr>
        <w:numPr>
          <w:ilvl w:val="1"/>
          <w:numId w:val="3"/>
        </w:numPr>
      </w:pPr>
      <w:r w:rsidRPr="00BC45F0">
        <w:t>非歷史科教師在有限時間內流暢控場，並精準提煉學生的討論觀點。</w:t>
      </w:r>
      <w:r w:rsidRPr="00BC45F0">
        <w:t xml:space="preserve"> </w:t>
      </w:r>
      <w:r w:rsidR="00877BE0">
        <w:rPr>
          <w:rFonts w:hint="eastAsia"/>
        </w:rPr>
        <w:t>(</w:t>
      </w:r>
      <w:r w:rsidR="00877BE0">
        <w:rPr>
          <w:rFonts w:hint="eastAsia"/>
        </w:rPr>
        <w:t>非歷史科教師</w:t>
      </w:r>
      <w:r w:rsidR="009D7E62">
        <w:rPr>
          <w:rFonts w:hint="eastAsia"/>
        </w:rPr>
        <w:t>可考慮</w:t>
      </w:r>
      <w:r w:rsidR="00877BE0">
        <w:rPr>
          <w:rFonts w:hint="eastAsia"/>
        </w:rPr>
        <w:t>略</w:t>
      </w:r>
      <w:r w:rsidR="00D67D2F">
        <w:rPr>
          <w:rFonts w:hint="eastAsia"/>
        </w:rPr>
        <w:t>講</w:t>
      </w:r>
      <w:r w:rsidR="00877BE0">
        <w:rPr>
          <w:rFonts w:hint="eastAsia"/>
        </w:rPr>
        <w:t>歷史部分，加強討論分享部分</w:t>
      </w:r>
      <w:r w:rsidR="00877BE0">
        <w:rPr>
          <w:rFonts w:hint="eastAsia"/>
        </w:rPr>
        <w:t>)</w:t>
      </w:r>
    </w:p>
    <w:p w14:paraId="277DAE71" w14:textId="1D2DB949" w:rsidR="00BC45F0" w:rsidRPr="00BC45F0" w:rsidRDefault="00BC45F0" w:rsidP="00BC45F0">
      <w:pPr>
        <w:rPr>
          <w:b/>
          <w:bCs/>
        </w:rPr>
      </w:pPr>
      <w:r w:rsidRPr="00BC45F0">
        <w:rPr>
          <w:b/>
          <w:bCs/>
        </w:rPr>
        <w:t>三、教具與教學資源準備</w:t>
      </w:r>
    </w:p>
    <w:p w14:paraId="1B99E33E" w14:textId="5BBC11B8" w:rsidR="00BC45F0" w:rsidRPr="00BC45F0" w:rsidRDefault="00BC45F0" w:rsidP="00BC45F0">
      <w:pPr>
        <w:numPr>
          <w:ilvl w:val="0"/>
          <w:numId w:val="4"/>
        </w:numPr>
      </w:pPr>
      <w:r w:rsidRPr="00BC45F0">
        <w:rPr>
          <w:b/>
          <w:bCs/>
        </w:rPr>
        <w:lastRenderedPageBreak/>
        <w:t>多媒體設備</w:t>
      </w:r>
      <w:r w:rsidRPr="00BC45F0">
        <w:t>：簡報</w:t>
      </w:r>
      <w:r w:rsidRPr="00BC45F0">
        <w:t xml:space="preserve"> PPT</w:t>
      </w:r>
      <w:r w:rsidRPr="00BC45F0">
        <w:t>（共</w:t>
      </w:r>
      <w:r w:rsidRPr="00BC45F0">
        <w:t xml:space="preserve"> 2</w:t>
      </w:r>
      <w:r w:rsidR="00D67D2F">
        <w:rPr>
          <w:rFonts w:hint="eastAsia"/>
        </w:rPr>
        <w:t>8</w:t>
      </w:r>
      <w:r w:rsidRPr="00BC45F0">
        <w:t xml:space="preserve"> </w:t>
      </w:r>
      <w:r w:rsidRPr="00BC45F0">
        <w:t>頁）。</w:t>
      </w:r>
      <w:r w:rsidRPr="00BC45F0">
        <w:t xml:space="preserve"> </w:t>
      </w:r>
    </w:p>
    <w:p w14:paraId="79AF9238" w14:textId="1D2669CD" w:rsidR="00BC45F0" w:rsidRPr="00BC45F0" w:rsidRDefault="00BC45F0" w:rsidP="00BC45F0">
      <w:pPr>
        <w:numPr>
          <w:ilvl w:val="0"/>
          <w:numId w:val="4"/>
        </w:numPr>
      </w:pPr>
      <w:r w:rsidRPr="00BC45F0">
        <w:rPr>
          <w:b/>
          <w:bCs/>
        </w:rPr>
        <w:t>紙本教具</w:t>
      </w:r>
      <w:r w:rsidRPr="00BC45F0">
        <w:t>：學生工作紙（每人</w:t>
      </w:r>
      <w:r w:rsidRPr="00BC45F0">
        <w:t xml:space="preserve"> 1 </w:t>
      </w:r>
      <w:r w:rsidRPr="00BC45F0">
        <w:t>份，含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溫故知新</w:t>
      </w:r>
      <w:r w:rsidR="00156315">
        <w:t>”</w:t>
      </w:r>
      <w:r w:rsidRPr="00BC45F0">
        <w:t>、</w:t>
      </w:r>
      <w:r w:rsidR="00156315" w:rsidRPr="00156315">
        <w:rPr>
          <w:rFonts w:ascii="標楷體" w:eastAsia="標楷體" w:hAnsi="標楷體" w:hint="eastAsia"/>
        </w:rPr>
        <w:t xml:space="preserve"> “</w:t>
      </w:r>
      <w:r w:rsidRPr="00BC45F0">
        <w:t>討論記錄欄</w:t>
      </w:r>
      <w:r w:rsidR="00156315">
        <w:t>”</w:t>
      </w:r>
      <w:r w:rsidRPr="00BC45F0">
        <w:t>與</w:t>
      </w:r>
      <w:r w:rsidR="00156315" w:rsidRPr="00156315">
        <w:rPr>
          <w:rFonts w:ascii="標楷體" w:eastAsia="標楷體" w:hAnsi="標楷體" w:hint="eastAsia"/>
        </w:rPr>
        <w:t>“</w:t>
      </w:r>
      <w:r w:rsidRPr="00BC45F0">
        <w:t>時空膠囊反思</w:t>
      </w:r>
      <w:r w:rsidR="00156315">
        <w:t>”</w:t>
      </w:r>
      <w:r w:rsidRPr="00BC45F0">
        <w:t>）。</w:t>
      </w:r>
      <w:r w:rsidRPr="00BC45F0">
        <w:t xml:space="preserve"> </w:t>
      </w:r>
    </w:p>
    <w:p w14:paraId="5F89603C" w14:textId="5C03E9FC" w:rsidR="00BC45F0" w:rsidRPr="00BC45F0" w:rsidRDefault="00BC45F0" w:rsidP="00BC45F0">
      <w:pPr>
        <w:rPr>
          <w:b/>
          <w:bCs/>
        </w:rPr>
      </w:pPr>
      <w:r w:rsidRPr="00BC45F0">
        <w:rPr>
          <w:b/>
          <w:bCs/>
        </w:rPr>
        <w:t xml:space="preserve"> </w:t>
      </w:r>
      <w:r w:rsidRPr="00BC45F0">
        <w:rPr>
          <w:b/>
          <w:bCs/>
        </w:rPr>
        <w:t>四、教學流程與時間分配表（總計</w:t>
      </w:r>
      <w:r w:rsidRPr="00BC45F0">
        <w:rPr>
          <w:b/>
          <w:bCs/>
        </w:rPr>
        <w:t xml:space="preserve"> 40 </w:t>
      </w:r>
      <w:r w:rsidRPr="00BC45F0">
        <w:rPr>
          <w:b/>
          <w:bCs/>
        </w:rPr>
        <w:t>分鐘）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0"/>
        <w:gridCol w:w="840"/>
        <w:gridCol w:w="1136"/>
        <w:gridCol w:w="4603"/>
        <w:gridCol w:w="2361"/>
      </w:tblGrid>
      <w:tr w:rsidR="00BC45F0" w:rsidRPr="00BC45F0" w14:paraId="5451366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3DBB3C" w14:textId="77777777" w:rsidR="00BC45F0" w:rsidRPr="00BC45F0" w:rsidRDefault="00BC45F0" w:rsidP="00BC45F0">
            <w:r w:rsidRPr="00BC45F0">
              <w:rPr>
                <w:b/>
                <w:bCs/>
              </w:rPr>
              <w:t>階段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44B3AE" w14:textId="77777777" w:rsidR="00BC45F0" w:rsidRPr="00BC45F0" w:rsidRDefault="00BC45F0" w:rsidP="00BC45F0">
            <w:r w:rsidRPr="00BC45F0">
              <w:rPr>
                <w:b/>
                <w:bCs/>
              </w:rPr>
              <w:t>時間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ADED9B" w14:textId="77777777" w:rsidR="00BC45F0" w:rsidRPr="00BC45F0" w:rsidRDefault="00BC45F0" w:rsidP="00BC45F0">
            <w:r w:rsidRPr="00BC45F0">
              <w:rPr>
                <w:b/>
                <w:bCs/>
              </w:rPr>
              <w:t>簡報對應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813385" w14:textId="77777777" w:rsidR="00BC45F0" w:rsidRPr="00BC45F0" w:rsidRDefault="00BC45F0" w:rsidP="00BC45F0">
            <w:r w:rsidRPr="00BC45F0">
              <w:rPr>
                <w:b/>
                <w:bCs/>
              </w:rPr>
              <w:t>教學活動與步驟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A2317B" w14:textId="77777777" w:rsidR="00BC45F0" w:rsidRPr="00BC45F0" w:rsidRDefault="00BC45F0" w:rsidP="00BC45F0">
            <w:r w:rsidRPr="00BC45F0">
              <w:rPr>
                <w:b/>
                <w:bCs/>
              </w:rPr>
              <w:t>師生互動與設計意圖</w:t>
            </w:r>
          </w:p>
        </w:tc>
      </w:tr>
      <w:tr w:rsidR="00BC45F0" w:rsidRPr="00BC45F0" w14:paraId="004FA04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A16E94" w14:textId="77777777" w:rsidR="00BC45F0" w:rsidRPr="00BC45F0" w:rsidRDefault="00BC45F0" w:rsidP="00BC45F0">
            <w:r w:rsidRPr="00BC45F0">
              <w:rPr>
                <w:b/>
                <w:bCs/>
              </w:rPr>
              <w:t xml:space="preserve">1. </w:t>
            </w:r>
            <w:r w:rsidRPr="00BC45F0">
              <w:rPr>
                <w:b/>
                <w:bCs/>
              </w:rPr>
              <w:t>破冰導入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1BF716" w14:textId="77777777" w:rsidR="00BC45F0" w:rsidRPr="00BC45F0" w:rsidRDefault="00BC45F0" w:rsidP="00BC45F0">
            <w:r w:rsidRPr="00BC45F0">
              <w:t xml:space="preserve">4 </w:t>
            </w:r>
            <w:r w:rsidRPr="00BC45F0">
              <w:t>分鐘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E2E03C" w14:textId="2421FA85" w:rsidR="00BC45F0" w:rsidRPr="00BC45F0" w:rsidRDefault="00B96982" w:rsidP="00BC45F0">
            <w:r>
              <w:t>簡報</w:t>
            </w:r>
            <w:r w:rsidR="00BC45F0" w:rsidRPr="00BC45F0">
              <w:t xml:space="preserve"> 1</w:t>
            </w:r>
            <w:proofErr w:type="gramStart"/>
            <w:r w:rsidR="00BC45F0" w:rsidRPr="00BC45F0">
              <w:t>–</w:t>
            </w:r>
            <w:proofErr w:type="gramEnd"/>
            <w:r w:rsidR="00BC45F0" w:rsidRPr="00BC45F0">
              <w:t xml:space="preserve">2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AC05FD" w14:textId="18A16742" w:rsidR="00BC45F0" w:rsidRPr="00BC45F0" w:rsidRDefault="00BC45F0" w:rsidP="00BC45F0">
            <w:r w:rsidRPr="00BC45F0">
              <w:rPr>
                <w:b/>
                <w:bCs/>
              </w:rPr>
              <w:t>建立歷史座標系</w:t>
            </w:r>
            <w:r w:rsidRPr="00BC45F0">
              <w:t>：</w:t>
            </w:r>
          </w:p>
          <w:p w14:paraId="3E8F4CF0" w14:textId="37930690" w:rsidR="00BC45F0" w:rsidRPr="00944562" w:rsidRDefault="00BC45F0" w:rsidP="00BC45F0">
            <w:r w:rsidRPr="00BC45F0">
              <w:t xml:space="preserve">1. </w:t>
            </w:r>
            <w:r w:rsidRPr="00BC45F0">
              <w:t>點明</w:t>
            </w:r>
            <w:r w:rsidRPr="00BC45F0">
              <w:t xml:space="preserve"> </w:t>
            </w:r>
            <w:r w:rsidR="00895445">
              <w:rPr>
                <w:rFonts w:hint="eastAsia"/>
              </w:rPr>
              <w:t>2026</w:t>
            </w:r>
            <w:r w:rsidR="0017770D">
              <w:rPr>
                <w:rFonts w:hint="eastAsia"/>
              </w:rPr>
              <w:t>是</w:t>
            </w:r>
            <w:r w:rsidRPr="00BC45F0">
              <w:t>兩大</w:t>
            </w:r>
            <w:r w:rsidR="0017770D">
              <w:rPr>
                <w:rFonts w:hint="eastAsia"/>
              </w:rPr>
              <w:t>歷史</w:t>
            </w:r>
            <w:r w:rsidR="001802EB">
              <w:rPr>
                <w:rFonts w:hint="eastAsia"/>
              </w:rPr>
              <w:t>事件</w:t>
            </w:r>
            <w:r w:rsidR="00484CF4">
              <w:rPr>
                <w:rFonts w:hint="eastAsia"/>
              </w:rPr>
              <w:t>的</w:t>
            </w:r>
            <w:r w:rsidR="001802EB">
              <w:rPr>
                <w:rFonts w:hint="eastAsia"/>
              </w:rPr>
              <w:t>重要</w:t>
            </w:r>
            <w:r w:rsidR="0017770D">
              <w:rPr>
                <w:rFonts w:hint="eastAsia"/>
              </w:rPr>
              <w:t>週年</w:t>
            </w:r>
            <w:r w:rsidRPr="00BC45F0">
              <w:t>。</w:t>
            </w:r>
            <w:r w:rsidRPr="00BC45F0">
              <w:t xml:space="preserve"> </w:t>
            </w:r>
          </w:p>
          <w:p w14:paraId="1A876B61" w14:textId="05FE987B" w:rsidR="00BC45F0" w:rsidRPr="00BC45F0" w:rsidRDefault="00BC45F0" w:rsidP="00BC45F0">
            <w:r w:rsidRPr="00BC45F0">
              <w:t xml:space="preserve">2. </w:t>
            </w:r>
            <w:r w:rsidRPr="00BC45F0">
              <w:t>指導學生</w:t>
            </w:r>
            <w:r w:rsidR="00600BEC">
              <w:rPr>
                <w:rFonts w:hint="eastAsia"/>
              </w:rPr>
              <w:t>嘗試</w:t>
            </w:r>
            <w:r w:rsidRPr="00BC45F0">
              <w:t>完成工作紙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溫故知新</w:t>
            </w:r>
            <w:r w:rsidR="00156315">
              <w:t>”</w:t>
            </w:r>
            <w:r w:rsidR="00600BEC">
              <w:rPr>
                <w:rFonts w:hint="eastAsia"/>
              </w:rPr>
              <w:t>部分</w:t>
            </w:r>
            <w:r w:rsidRPr="00BC45F0">
              <w:t>。</w:t>
            </w:r>
            <w:r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D338C7" w14:textId="19DE7B72" w:rsidR="00BC45F0" w:rsidRPr="00BC45F0" w:rsidRDefault="00BC45F0" w:rsidP="00BC45F0">
            <w:r w:rsidRPr="00BC45F0">
              <w:rPr>
                <w:b/>
                <w:bCs/>
              </w:rPr>
              <w:t>教師</w:t>
            </w:r>
            <w:r w:rsidRPr="00BC45F0">
              <w:t>：點題引導。</w:t>
            </w:r>
            <w:r w:rsidRPr="00BC45F0">
              <w:t xml:space="preserve"> </w:t>
            </w:r>
          </w:p>
          <w:p w14:paraId="1035F047" w14:textId="135A820F" w:rsidR="00BC45F0" w:rsidRPr="00BC45F0" w:rsidRDefault="00BC45F0" w:rsidP="00BC45F0">
            <w:r w:rsidRPr="00BC45F0">
              <w:rPr>
                <w:b/>
                <w:bCs/>
              </w:rPr>
              <w:t>學生</w:t>
            </w:r>
            <w:r w:rsidRPr="00BC45F0">
              <w:t>：快速填寫，喚起初中</w:t>
            </w:r>
            <w:r w:rsidR="00600BEC">
              <w:rPr>
                <w:rFonts w:hint="eastAsia"/>
              </w:rPr>
              <w:t>歷史課</w:t>
            </w:r>
            <w:r w:rsidRPr="00BC45F0">
              <w:t>記憶。</w:t>
            </w:r>
            <w:r w:rsidRPr="00BC45F0">
              <w:t xml:space="preserve"> </w:t>
            </w:r>
          </w:p>
        </w:tc>
      </w:tr>
      <w:tr w:rsidR="00BC45F0" w:rsidRPr="00BC45F0" w14:paraId="17726C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C5488C" w14:textId="77777777" w:rsidR="00BC45F0" w:rsidRPr="00BC45F0" w:rsidRDefault="00BC45F0" w:rsidP="00BC45F0">
            <w:r w:rsidRPr="00BC45F0">
              <w:rPr>
                <w:b/>
                <w:bCs/>
              </w:rPr>
              <w:t xml:space="preserve">2. </w:t>
            </w:r>
            <w:r w:rsidRPr="00BC45F0">
              <w:rPr>
                <w:b/>
                <w:bCs/>
              </w:rPr>
              <w:t>主題一：開創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7CDA88" w14:textId="77777777" w:rsidR="00BC45F0" w:rsidRPr="00BC45F0" w:rsidRDefault="00BC45F0" w:rsidP="00BC45F0">
            <w:r w:rsidRPr="00BC45F0">
              <w:t xml:space="preserve">8 </w:t>
            </w:r>
            <w:r w:rsidRPr="00BC45F0">
              <w:t>分鐘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D87A0E" w14:textId="641EE69C" w:rsidR="00BC45F0" w:rsidRPr="00BC45F0" w:rsidRDefault="00B96982" w:rsidP="00BC45F0">
            <w:r>
              <w:t>簡報</w:t>
            </w:r>
            <w:r w:rsidR="00BC45F0" w:rsidRPr="00BC45F0">
              <w:t xml:space="preserve"> 3</w:t>
            </w:r>
            <w:proofErr w:type="gramStart"/>
            <w:r w:rsidR="00BC45F0" w:rsidRPr="00BC45F0">
              <w:t>–</w:t>
            </w:r>
            <w:proofErr w:type="gramEnd"/>
            <w:r w:rsidR="00944562">
              <w:rPr>
                <w:rFonts w:hint="eastAsia"/>
              </w:rPr>
              <w:t>12</w:t>
            </w:r>
            <w:r w:rsidR="00BC45F0"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AF7033" w14:textId="0EA4944E" w:rsidR="00BC45F0" w:rsidRPr="00BC45F0" w:rsidRDefault="00BC45F0" w:rsidP="00BC45F0">
            <w:r w:rsidRPr="00BC45F0">
              <w:rPr>
                <w:b/>
                <w:bCs/>
              </w:rPr>
              <w:t>從</w:t>
            </w:r>
            <w:r w:rsidRPr="00BC45F0">
              <w:rPr>
                <w:b/>
                <w:bCs/>
              </w:rPr>
              <w:t>0</w:t>
            </w:r>
            <w:r w:rsidRPr="00BC45F0">
              <w:rPr>
                <w:b/>
                <w:bCs/>
              </w:rPr>
              <w:t>到</w:t>
            </w:r>
            <w:r w:rsidRPr="00BC45F0">
              <w:rPr>
                <w:b/>
                <w:bCs/>
              </w:rPr>
              <w:t>1</w:t>
            </w:r>
            <w:r w:rsidRPr="00BC45F0">
              <w:rPr>
                <w:b/>
                <w:bCs/>
              </w:rPr>
              <w:t>的</w:t>
            </w:r>
            <w:r w:rsidR="00944562">
              <w:rPr>
                <w:b/>
                <w:bCs/>
              </w:rPr>
              <w:t>創黨</w:t>
            </w:r>
            <w:r w:rsidR="00944562">
              <w:rPr>
                <w:rFonts w:hint="eastAsia"/>
                <w:b/>
                <w:bCs/>
              </w:rPr>
              <w:t>歷程</w:t>
            </w:r>
            <w:r w:rsidRPr="00BC45F0">
              <w:t>：</w:t>
            </w:r>
          </w:p>
          <w:p w14:paraId="0570160E" w14:textId="28E4990D" w:rsidR="00BC45F0" w:rsidRPr="00BC45F0" w:rsidRDefault="00BC45F0" w:rsidP="00BC45F0">
            <w:r w:rsidRPr="00BC45F0">
              <w:t>講述</w:t>
            </w:r>
            <w:r w:rsidR="00CB0C82">
              <w:rPr>
                <w:rFonts w:hint="eastAsia"/>
              </w:rPr>
              <w:t>國家民族在苦難中</w:t>
            </w:r>
            <w:r w:rsidRPr="00BC45F0">
              <w:t>探索到</w:t>
            </w:r>
            <w:r w:rsidRPr="00BC45F0">
              <w:t xml:space="preserve"> 1921 </w:t>
            </w:r>
            <w:r w:rsidRPr="00BC45F0">
              <w:t>年嘉興南</w:t>
            </w:r>
            <w:proofErr w:type="gramStart"/>
            <w:r w:rsidRPr="00BC45F0">
              <w:t>湖紅船</w:t>
            </w:r>
            <w:proofErr w:type="gramEnd"/>
            <w:r w:rsidRPr="00BC45F0">
              <w:t>故事，強調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平均</w:t>
            </w:r>
            <w:r w:rsidRPr="00BC45F0">
              <w:t xml:space="preserve"> 28 </w:t>
            </w:r>
            <w:r w:rsidRPr="00BC45F0">
              <w:t>歲</w:t>
            </w:r>
            <w:r w:rsidR="00156315">
              <w:t>”</w:t>
            </w:r>
            <w:r w:rsidRPr="00BC45F0">
              <w:t>的青年開創精神。</w:t>
            </w:r>
            <w:r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052129" w14:textId="14DD13FF" w:rsidR="00BC45F0" w:rsidRPr="00BC45F0" w:rsidRDefault="00BC45F0" w:rsidP="00BC45F0">
            <w:r w:rsidRPr="00BC45F0">
              <w:rPr>
                <w:b/>
                <w:bCs/>
              </w:rPr>
              <w:t>教師</w:t>
            </w:r>
            <w:r w:rsidRPr="00BC45F0">
              <w:t>：講述故事，強調青年特質。</w:t>
            </w:r>
            <w:r w:rsidRPr="00BC45F0">
              <w:t xml:space="preserve"> </w:t>
            </w:r>
          </w:p>
          <w:p w14:paraId="46D5E9AD" w14:textId="77777777" w:rsidR="00BC45F0" w:rsidRPr="00BC45F0" w:rsidRDefault="00BC45F0" w:rsidP="00BC45F0">
            <w:r w:rsidRPr="00BC45F0">
              <w:rPr>
                <w:b/>
                <w:bCs/>
              </w:rPr>
              <w:t>學生</w:t>
            </w:r>
            <w:r w:rsidRPr="00BC45F0">
              <w:t>：思考極限環境下的抉擇。</w:t>
            </w:r>
            <w:r w:rsidRPr="00BC45F0">
              <w:t xml:space="preserve"> </w:t>
            </w:r>
          </w:p>
        </w:tc>
      </w:tr>
      <w:tr w:rsidR="00BC45F0" w:rsidRPr="00BC45F0" w14:paraId="79FAE0E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AB4FD6" w14:textId="77777777" w:rsidR="00BC45F0" w:rsidRPr="00BC45F0" w:rsidRDefault="00BC45F0" w:rsidP="00BC45F0">
            <w:r w:rsidRPr="00BC45F0">
              <w:rPr>
                <w:b/>
                <w:bCs/>
              </w:rPr>
              <w:t xml:space="preserve">3. </w:t>
            </w:r>
            <w:r w:rsidRPr="00BC45F0">
              <w:rPr>
                <w:b/>
                <w:bCs/>
              </w:rPr>
              <w:t>同儕討論</w:t>
            </w:r>
            <w:r w:rsidRPr="00BC45F0">
              <w:rPr>
                <w:b/>
                <w:bCs/>
              </w:rPr>
              <w:t xml:space="preserve"> 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228568" w14:textId="77777777" w:rsidR="00BC45F0" w:rsidRPr="00BC45F0" w:rsidRDefault="00BC45F0" w:rsidP="00BC45F0">
            <w:r w:rsidRPr="00BC45F0">
              <w:t xml:space="preserve">7 </w:t>
            </w:r>
            <w:r w:rsidRPr="00BC45F0">
              <w:t>分鐘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64B741" w14:textId="1F6A203A" w:rsidR="00BC45F0" w:rsidRPr="00BC45F0" w:rsidRDefault="00B96982" w:rsidP="00BC45F0">
            <w:r>
              <w:t>簡報</w:t>
            </w:r>
            <w:r w:rsidR="00BC45F0" w:rsidRPr="00BC45F0">
              <w:t xml:space="preserve"> </w:t>
            </w:r>
            <w:r w:rsidR="00921078">
              <w:rPr>
                <w:rFonts w:hint="eastAsia"/>
              </w:rPr>
              <w:t>1</w:t>
            </w:r>
            <w:r w:rsidR="00944562">
              <w:rPr>
                <w:rFonts w:hint="eastAsia"/>
              </w:rPr>
              <w:t>3</w:t>
            </w:r>
            <w:proofErr w:type="gramStart"/>
            <w:r w:rsidR="00BC45F0" w:rsidRPr="00BC45F0">
              <w:t>–</w:t>
            </w:r>
            <w:proofErr w:type="gramEnd"/>
            <w:r w:rsidR="00BC45F0" w:rsidRPr="00BC45F0">
              <w:t>1</w:t>
            </w:r>
            <w:r w:rsidR="00944562">
              <w:rPr>
                <w:rFonts w:hint="eastAsia"/>
              </w:rPr>
              <w:t>5</w:t>
            </w:r>
            <w:r w:rsidR="00BC45F0"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647862" w14:textId="0469C67E" w:rsidR="00BC45F0" w:rsidRPr="00BC45F0" w:rsidRDefault="00BC45F0" w:rsidP="00BC45F0">
            <w:r w:rsidRPr="00BC45F0">
              <w:rPr>
                <w:b/>
                <w:bCs/>
              </w:rPr>
              <w:t>議題</w:t>
            </w:r>
            <w:r w:rsidRPr="00BC45F0">
              <w:rPr>
                <w:b/>
                <w:bCs/>
              </w:rPr>
              <w:t xml:space="preserve"> A</w:t>
            </w:r>
            <w:r w:rsidRPr="00BC45F0">
              <w:rPr>
                <w:b/>
                <w:bCs/>
              </w:rPr>
              <w:t>：勇氣與信念</w:t>
            </w:r>
            <w:r w:rsidRPr="00BC45F0">
              <w:t>：</w:t>
            </w:r>
          </w:p>
          <w:p w14:paraId="5FEC6061" w14:textId="2AD7A5E7" w:rsidR="00BC45F0" w:rsidRPr="00BC45F0" w:rsidRDefault="00BC45F0" w:rsidP="00BC45F0">
            <w:r w:rsidRPr="00BC45F0">
              <w:t xml:space="preserve">1. </w:t>
            </w:r>
            <w:r w:rsidR="006775C1">
              <w:rPr>
                <w:rFonts w:hint="eastAsia"/>
              </w:rPr>
              <w:t>同儕</w:t>
            </w:r>
            <w:r w:rsidRPr="00BC45F0">
              <w:t>討論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面對不可能任務時的信念</w:t>
            </w:r>
            <w:r w:rsidR="00156315">
              <w:t>”</w:t>
            </w:r>
            <w:r w:rsidRPr="00BC45F0">
              <w:t xml:space="preserve">3 </w:t>
            </w:r>
            <w:r w:rsidRPr="00BC45F0">
              <w:t>分鐘。</w:t>
            </w:r>
            <w:r w:rsidRPr="00BC45F0">
              <w:t xml:space="preserve"> </w:t>
            </w:r>
          </w:p>
          <w:p w14:paraId="0A3A60E8" w14:textId="77777777" w:rsidR="00BC45F0" w:rsidRPr="00BC45F0" w:rsidRDefault="00BC45F0" w:rsidP="00BC45F0">
            <w:r w:rsidRPr="00BC45F0">
              <w:t xml:space="preserve">2. </w:t>
            </w:r>
            <w:proofErr w:type="gramStart"/>
            <w:r w:rsidRPr="00BC45F0">
              <w:t>抽請</w:t>
            </w:r>
            <w:proofErr w:type="gramEnd"/>
            <w:r w:rsidRPr="00BC45F0">
              <w:t xml:space="preserve"> 1–2 </w:t>
            </w:r>
            <w:r w:rsidRPr="00BC45F0">
              <w:t>組分享，教師總結提煉。</w:t>
            </w:r>
            <w:r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F0145C" w14:textId="1F655E06" w:rsidR="00BC45F0" w:rsidRPr="00BC45F0" w:rsidRDefault="00BC45F0" w:rsidP="00BC45F0">
            <w:r w:rsidRPr="00BC45F0">
              <w:rPr>
                <w:b/>
                <w:bCs/>
              </w:rPr>
              <w:t>教師</w:t>
            </w:r>
            <w:r w:rsidRPr="00BC45F0">
              <w:t>：巡視引導，歸納學生觀點。</w:t>
            </w:r>
            <w:r w:rsidRPr="00BC45F0">
              <w:t xml:space="preserve"> </w:t>
            </w:r>
          </w:p>
          <w:p w14:paraId="2649D847" w14:textId="77777777" w:rsidR="00BC45F0" w:rsidRPr="00BC45F0" w:rsidRDefault="00BC45F0" w:rsidP="00BC45F0">
            <w:r w:rsidRPr="00BC45F0">
              <w:rPr>
                <w:b/>
                <w:bCs/>
              </w:rPr>
              <w:t>學生</w:t>
            </w:r>
            <w:r w:rsidRPr="00BC45F0">
              <w:t>：互相交流並記錄於工作紙。</w:t>
            </w:r>
            <w:r w:rsidRPr="00BC45F0">
              <w:t xml:space="preserve"> </w:t>
            </w:r>
          </w:p>
        </w:tc>
      </w:tr>
      <w:tr w:rsidR="00BC45F0" w:rsidRPr="00BC45F0" w14:paraId="6FB8676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91DD59" w14:textId="77777777" w:rsidR="00BC45F0" w:rsidRPr="00BC45F0" w:rsidRDefault="00BC45F0" w:rsidP="00BC45F0">
            <w:r w:rsidRPr="00BC45F0">
              <w:rPr>
                <w:b/>
                <w:bCs/>
              </w:rPr>
              <w:t xml:space="preserve">4. </w:t>
            </w:r>
            <w:r w:rsidRPr="00BC45F0">
              <w:rPr>
                <w:b/>
                <w:bCs/>
              </w:rPr>
              <w:t>主題二：轉折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E56F6D" w14:textId="77777777" w:rsidR="00BC45F0" w:rsidRPr="00BC45F0" w:rsidRDefault="00BC45F0" w:rsidP="00BC45F0">
            <w:r w:rsidRPr="00BC45F0">
              <w:t xml:space="preserve">8 </w:t>
            </w:r>
            <w:r w:rsidRPr="00BC45F0">
              <w:t>分鐘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F0AF78" w14:textId="23A6E934" w:rsidR="00BC45F0" w:rsidRPr="00BC45F0" w:rsidRDefault="00B96982" w:rsidP="00BC45F0">
            <w:r>
              <w:t>簡報</w:t>
            </w:r>
            <w:r w:rsidR="00BC45F0" w:rsidRPr="00BC45F0">
              <w:t xml:space="preserve"> 1</w:t>
            </w:r>
            <w:r w:rsidR="00944562">
              <w:rPr>
                <w:rFonts w:hint="eastAsia"/>
              </w:rPr>
              <w:t>6</w:t>
            </w:r>
            <w:proofErr w:type="gramStart"/>
            <w:r w:rsidR="00BC45F0" w:rsidRPr="00BC45F0">
              <w:t>–</w:t>
            </w:r>
            <w:proofErr w:type="gramEnd"/>
            <w:r w:rsidR="00944562">
              <w:rPr>
                <w:rFonts w:hint="eastAsia"/>
              </w:rPr>
              <w:t>25</w:t>
            </w:r>
            <w:r w:rsidR="00BC45F0"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D63F19" w14:textId="12201CB8" w:rsidR="00BC45F0" w:rsidRPr="00BC45F0" w:rsidRDefault="00EB4FA0" w:rsidP="00BC45F0">
            <w:r>
              <w:rPr>
                <w:rFonts w:hint="eastAsia"/>
                <w:b/>
                <w:bCs/>
              </w:rPr>
              <w:t>長征精神</w:t>
            </w:r>
            <w:r w:rsidR="00BC45F0" w:rsidRPr="00BC45F0">
              <w:rPr>
                <w:b/>
                <w:bCs/>
              </w:rPr>
              <w:t>與</w:t>
            </w:r>
            <w:proofErr w:type="gramStart"/>
            <w:r w:rsidR="00BC45F0" w:rsidRPr="00BC45F0">
              <w:rPr>
                <w:b/>
                <w:bCs/>
              </w:rPr>
              <w:t>遵</w:t>
            </w:r>
            <w:proofErr w:type="gramEnd"/>
            <w:r w:rsidR="00BC45F0" w:rsidRPr="00BC45F0">
              <w:rPr>
                <w:b/>
                <w:bCs/>
              </w:rPr>
              <w:t>義會議</w:t>
            </w:r>
            <w:r w:rsidR="00BC45F0" w:rsidRPr="00BC45F0">
              <w:t>：</w:t>
            </w:r>
          </w:p>
          <w:p w14:paraId="0B3F91A7" w14:textId="64262E81" w:rsidR="00BC45F0" w:rsidRPr="00BC45F0" w:rsidRDefault="00944562" w:rsidP="00BC45F0">
            <w:r>
              <w:t>講述長征</w:t>
            </w:r>
            <w:r>
              <w:rPr>
                <w:rFonts w:hint="eastAsia"/>
              </w:rPr>
              <w:t>挑戰</w:t>
            </w:r>
            <w:r w:rsidR="00BC45F0" w:rsidRPr="00BC45F0">
              <w:t>，聚焦</w:t>
            </w:r>
            <w:proofErr w:type="gramStart"/>
            <w:r w:rsidR="00BC45F0" w:rsidRPr="00BC45F0">
              <w:t>遵</w:t>
            </w:r>
            <w:proofErr w:type="gramEnd"/>
            <w:r w:rsidR="00BC45F0" w:rsidRPr="00BC45F0">
              <w:t>義會議的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="00BC45F0" w:rsidRPr="00BC45F0">
              <w:t>自我修正</w:t>
            </w:r>
            <w:r w:rsidR="00156315">
              <w:t>”</w:t>
            </w:r>
            <w:r w:rsidR="00BC45F0" w:rsidRPr="00BC45F0">
              <w:t>與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="00BC45F0" w:rsidRPr="00BC45F0">
              <w:t>轉折智慧</w:t>
            </w:r>
            <w:r w:rsidR="00156315">
              <w:t>”</w:t>
            </w:r>
            <w:r w:rsidR="00BC45F0" w:rsidRPr="00BC45F0">
              <w:t>。</w:t>
            </w:r>
            <w:r w:rsidR="00BC45F0"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020978" w14:textId="7C848615" w:rsidR="00BC45F0" w:rsidRPr="00944562" w:rsidRDefault="00BC45F0" w:rsidP="00BC45F0">
            <w:r w:rsidRPr="00BC45F0">
              <w:rPr>
                <w:b/>
                <w:bCs/>
              </w:rPr>
              <w:t>教師</w:t>
            </w:r>
            <w:r w:rsidRPr="00BC45F0">
              <w:t>：提煉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韌性在於自我修正</w:t>
            </w:r>
            <w:r w:rsidR="00156315">
              <w:t>”</w:t>
            </w:r>
            <w:r w:rsidRPr="00BC45F0">
              <w:t>。</w:t>
            </w:r>
            <w:r w:rsidRPr="00BC45F0">
              <w:t xml:space="preserve"> </w:t>
            </w:r>
          </w:p>
          <w:p w14:paraId="1731E204" w14:textId="77777777" w:rsidR="00BC45F0" w:rsidRPr="00BC45F0" w:rsidRDefault="00BC45F0" w:rsidP="00BC45F0">
            <w:r w:rsidRPr="00BC45F0">
              <w:rPr>
                <w:b/>
                <w:bCs/>
              </w:rPr>
              <w:t>學生</w:t>
            </w:r>
            <w:r w:rsidRPr="00BC45F0">
              <w:t>：理解逆境中的決策重要性。</w:t>
            </w:r>
            <w:r w:rsidRPr="00BC45F0">
              <w:t xml:space="preserve"> </w:t>
            </w:r>
          </w:p>
        </w:tc>
      </w:tr>
      <w:tr w:rsidR="00BC45F0" w:rsidRPr="00BC45F0" w14:paraId="575C97C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62C95C" w14:textId="77777777" w:rsidR="00BC45F0" w:rsidRPr="00BC45F0" w:rsidRDefault="00BC45F0" w:rsidP="00BC45F0">
            <w:r w:rsidRPr="00BC45F0">
              <w:rPr>
                <w:b/>
                <w:bCs/>
              </w:rPr>
              <w:t xml:space="preserve">5. </w:t>
            </w:r>
            <w:r w:rsidRPr="00BC45F0">
              <w:rPr>
                <w:b/>
                <w:bCs/>
              </w:rPr>
              <w:t>討論</w:t>
            </w:r>
            <w:r w:rsidRPr="00BC45F0">
              <w:rPr>
                <w:b/>
                <w:bCs/>
              </w:rPr>
              <w:t xml:space="preserve"> B</w:t>
            </w:r>
            <w:r w:rsidRPr="00BC45F0">
              <w:rPr>
                <w:b/>
                <w:bCs/>
              </w:rPr>
              <w:t>與在地化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D38F16" w14:textId="77777777" w:rsidR="00BC45F0" w:rsidRPr="00BC45F0" w:rsidRDefault="00BC45F0" w:rsidP="00BC45F0">
            <w:r w:rsidRPr="00BC45F0">
              <w:t xml:space="preserve">8 </w:t>
            </w:r>
            <w:r w:rsidRPr="00BC45F0">
              <w:t>分鐘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250F78" w14:textId="0B94BBD9" w:rsidR="00BC45F0" w:rsidRPr="00BC45F0" w:rsidRDefault="00B96982" w:rsidP="00BC45F0">
            <w:r>
              <w:t>簡報</w:t>
            </w:r>
            <w:r w:rsidR="00BC45F0" w:rsidRPr="00BC45F0">
              <w:t xml:space="preserve"> </w:t>
            </w:r>
            <w:r w:rsidR="006C0539">
              <w:rPr>
                <w:rFonts w:hint="eastAsia"/>
              </w:rPr>
              <w:t>2</w:t>
            </w:r>
            <w:r w:rsidR="00944562">
              <w:rPr>
                <w:rFonts w:hint="eastAsia"/>
              </w:rPr>
              <w:t>6</w:t>
            </w:r>
            <w:proofErr w:type="gramStart"/>
            <w:r w:rsidR="00BC45F0" w:rsidRPr="00BC45F0">
              <w:t>–</w:t>
            </w:r>
            <w:proofErr w:type="gramEnd"/>
            <w:r w:rsidR="006C0539">
              <w:rPr>
                <w:rFonts w:hint="eastAsia"/>
              </w:rPr>
              <w:t>2</w:t>
            </w:r>
            <w:r w:rsidR="00944562">
              <w:rPr>
                <w:rFonts w:hint="eastAsia"/>
              </w:rPr>
              <w:t>8</w:t>
            </w:r>
            <w:r w:rsidR="00BC45F0"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D398C7" w14:textId="7B385881" w:rsidR="00BC45F0" w:rsidRPr="00BC45F0" w:rsidRDefault="00BC45F0" w:rsidP="00BC45F0">
            <w:r w:rsidRPr="00BC45F0">
              <w:rPr>
                <w:b/>
                <w:bCs/>
              </w:rPr>
              <w:t>議題</w:t>
            </w:r>
            <w:r w:rsidRPr="00BC45F0">
              <w:rPr>
                <w:b/>
                <w:bCs/>
              </w:rPr>
              <w:t xml:space="preserve"> B </w:t>
            </w:r>
            <w:r w:rsidRPr="00BC45F0">
              <w:rPr>
                <w:b/>
                <w:bCs/>
              </w:rPr>
              <w:t>與澳門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rPr>
                <w:b/>
                <w:bCs/>
              </w:rPr>
              <w:t>新長征</w:t>
            </w:r>
            <w:r w:rsidR="00156315">
              <w:rPr>
                <w:b/>
                <w:bCs/>
              </w:rPr>
              <w:t>”</w:t>
            </w:r>
            <w:r w:rsidRPr="00BC45F0">
              <w:t>：</w:t>
            </w:r>
          </w:p>
          <w:p w14:paraId="43321E78" w14:textId="3BF4C97B" w:rsidR="00BC45F0" w:rsidRPr="00BC45F0" w:rsidRDefault="00BC45F0" w:rsidP="00BC45F0">
            <w:r w:rsidRPr="00BC45F0">
              <w:t xml:space="preserve">1. </w:t>
            </w:r>
            <w:r w:rsidRPr="00BC45F0">
              <w:t>討論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成績下滑或分歧時的修正策略</w:t>
            </w:r>
            <w:r w:rsidR="00156315">
              <w:t>”</w:t>
            </w:r>
            <w:r w:rsidRPr="00BC45F0">
              <w:t>。</w:t>
            </w:r>
          </w:p>
          <w:p w14:paraId="74C7B30A" w14:textId="7EB87B2C" w:rsidR="00BC45F0" w:rsidRPr="00BC45F0" w:rsidRDefault="00BC45F0" w:rsidP="00BC45F0">
            <w:r w:rsidRPr="00BC45F0">
              <w:t xml:space="preserve">2. </w:t>
            </w:r>
            <w:r w:rsidRPr="00BC45F0">
              <w:t>連結澳門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1+4</w:t>
            </w:r>
            <w:r w:rsidR="00156315">
              <w:t>”</w:t>
            </w:r>
            <w:r w:rsidRPr="00BC45F0">
              <w:t>產業轉型歷史。</w:t>
            </w:r>
            <w:r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0A566C" w14:textId="4E288051" w:rsidR="00BC45F0" w:rsidRPr="00944562" w:rsidRDefault="00BC45F0" w:rsidP="00BC45F0">
            <w:r w:rsidRPr="00BC45F0">
              <w:rPr>
                <w:b/>
                <w:bCs/>
              </w:rPr>
              <w:t>教師</w:t>
            </w:r>
            <w:r w:rsidRPr="00BC45F0">
              <w:t>：將歷史對接至澳門發展現狀。</w:t>
            </w:r>
            <w:r w:rsidRPr="00BC45F0">
              <w:t xml:space="preserve"> </w:t>
            </w:r>
          </w:p>
          <w:p w14:paraId="67A245CC" w14:textId="77777777" w:rsidR="00BC45F0" w:rsidRPr="00BC45F0" w:rsidRDefault="00BC45F0" w:rsidP="00BC45F0">
            <w:r w:rsidRPr="00BC45F0">
              <w:rPr>
                <w:b/>
                <w:bCs/>
              </w:rPr>
              <w:t>學生</w:t>
            </w:r>
            <w:r w:rsidRPr="00BC45F0">
              <w:t>：分享個人的調適與應對策略。</w:t>
            </w:r>
            <w:r w:rsidRPr="00BC45F0">
              <w:t xml:space="preserve"> </w:t>
            </w:r>
          </w:p>
        </w:tc>
      </w:tr>
      <w:tr w:rsidR="00BC45F0" w:rsidRPr="00BC45F0" w14:paraId="2FAB81E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3759A7" w14:textId="77777777" w:rsidR="00BC45F0" w:rsidRPr="00BC45F0" w:rsidRDefault="00BC45F0" w:rsidP="00BC45F0">
            <w:r w:rsidRPr="00BC45F0">
              <w:rPr>
                <w:b/>
                <w:bCs/>
              </w:rPr>
              <w:lastRenderedPageBreak/>
              <w:t xml:space="preserve">6. </w:t>
            </w:r>
            <w:r w:rsidRPr="00BC45F0">
              <w:rPr>
                <w:b/>
                <w:bCs/>
              </w:rPr>
              <w:t>總結反思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772386" w14:textId="77777777" w:rsidR="00BC45F0" w:rsidRPr="00BC45F0" w:rsidRDefault="00BC45F0" w:rsidP="00BC45F0">
            <w:r w:rsidRPr="00BC45F0">
              <w:t xml:space="preserve">5 </w:t>
            </w:r>
            <w:r w:rsidRPr="00BC45F0">
              <w:t>分鐘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9AACF0" w14:textId="5411C882" w:rsidR="00BC45F0" w:rsidRPr="00BC45F0" w:rsidRDefault="00B96982" w:rsidP="00BC45F0">
            <w:r>
              <w:t>簡報</w:t>
            </w:r>
            <w:r w:rsidR="00BC45F0" w:rsidRPr="00BC45F0">
              <w:t xml:space="preserve"> </w:t>
            </w:r>
            <w:r w:rsidR="00895445">
              <w:rPr>
                <w:rFonts w:hint="eastAsia"/>
              </w:rPr>
              <w:t>2</w:t>
            </w:r>
            <w:r w:rsidR="00944562">
              <w:rPr>
                <w:rFonts w:hint="eastAsia"/>
              </w:rPr>
              <w:t>9</w:t>
            </w:r>
            <w:proofErr w:type="gramStart"/>
            <w:r w:rsidR="00944562">
              <w:t>–</w:t>
            </w:r>
            <w:proofErr w:type="gramEnd"/>
            <w:r w:rsidR="00944562">
              <w:rPr>
                <w:rFonts w:hint="eastAsia"/>
              </w:rPr>
              <w:t>35</w:t>
            </w:r>
            <w:r w:rsidR="00BC45F0"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E9A67B" w14:textId="5931831C" w:rsidR="00BC45F0" w:rsidRPr="00BC45F0" w:rsidRDefault="00BC45F0" w:rsidP="00BC45F0">
            <w:r w:rsidRPr="00BC45F0">
              <w:rPr>
                <w:b/>
                <w:bCs/>
              </w:rPr>
              <w:t>時空膠囊與承諾</w:t>
            </w:r>
            <w:r w:rsidRPr="00BC45F0">
              <w:t>：</w:t>
            </w:r>
          </w:p>
          <w:p w14:paraId="6B813CCF" w14:textId="47F2DBD8" w:rsidR="00BC45F0" w:rsidRPr="00BC45F0" w:rsidRDefault="00BC45F0" w:rsidP="00BC45F0">
            <w:r w:rsidRPr="00BC45F0">
              <w:t xml:space="preserve">1. </w:t>
            </w:r>
            <w:r w:rsidRPr="00BC45F0">
              <w:t>總結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勇氣開啟起點，韌性抵達終點</w:t>
            </w:r>
            <w:r w:rsidR="00156315">
              <w:t>”</w:t>
            </w:r>
            <w:r w:rsidRPr="00BC45F0">
              <w:t>。</w:t>
            </w:r>
            <w:r w:rsidRPr="00BC45F0">
              <w:t xml:space="preserve"> </w:t>
            </w:r>
          </w:p>
          <w:p w14:paraId="5806BCDF" w14:textId="07D5C6CF" w:rsidR="00BC45F0" w:rsidRPr="00BC45F0" w:rsidRDefault="00BC45F0" w:rsidP="00BC45F0">
            <w:r w:rsidRPr="00BC45F0">
              <w:t xml:space="preserve">2. </w:t>
            </w:r>
            <w:r w:rsidRPr="00BC45F0">
              <w:t>靜心填寫工作紙</w:t>
            </w:r>
            <w:r w:rsidR="00156315" w:rsidRPr="00156315">
              <w:rPr>
                <w:rFonts w:ascii="標楷體" w:eastAsia="標楷體" w:hAnsi="標楷體" w:hint="eastAsia"/>
              </w:rPr>
              <w:t>“</w:t>
            </w:r>
            <w:r w:rsidRPr="00BC45F0">
              <w:t>時空膠囊</w:t>
            </w:r>
            <w:r w:rsidR="00156315">
              <w:t>”</w:t>
            </w:r>
            <w:r w:rsidRPr="00BC45F0">
              <w:t>。</w:t>
            </w:r>
            <w:r w:rsidRPr="00BC45F0"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468B93" w14:textId="57EE5B3C" w:rsidR="00BC45F0" w:rsidRPr="00944562" w:rsidRDefault="00BC45F0" w:rsidP="00BC45F0">
            <w:r w:rsidRPr="00BC45F0">
              <w:rPr>
                <w:b/>
                <w:bCs/>
              </w:rPr>
              <w:t>教師</w:t>
            </w:r>
            <w:r w:rsidRPr="00BC45F0">
              <w:t>：播放音樂，營造沉靜氛圍。</w:t>
            </w:r>
            <w:r w:rsidRPr="00BC45F0">
              <w:t xml:space="preserve"> </w:t>
            </w:r>
          </w:p>
          <w:p w14:paraId="34655CF2" w14:textId="253E66BA" w:rsidR="00BC45F0" w:rsidRPr="00BC45F0" w:rsidRDefault="00BC45F0" w:rsidP="00BC45F0">
            <w:r w:rsidRPr="00BC45F0">
              <w:rPr>
                <w:b/>
                <w:bCs/>
              </w:rPr>
              <w:t>學生</w:t>
            </w:r>
            <w:r w:rsidRPr="00BC45F0">
              <w:t>：寫下個人行動</w:t>
            </w:r>
            <w:r w:rsidR="00C17304">
              <w:rPr>
                <w:rFonts w:hint="eastAsia"/>
              </w:rPr>
              <w:t>期許</w:t>
            </w:r>
            <w:r w:rsidRPr="00BC45F0">
              <w:t>並交回。</w:t>
            </w:r>
            <w:r w:rsidRPr="00BC45F0">
              <w:t xml:space="preserve"> </w:t>
            </w:r>
          </w:p>
        </w:tc>
      </w:tr>
    </w:tbl>
    <w:p w14:paraId="47DB0E41" w14:textId="77777777" w:rsidR="008832F0" w:rsidRPr="00BC45F0" w:rsidRDefault="008832F0"/>
    <w:sectPr w:rsidR="008832F0" w:rsidRPr="00BC45F0" w:rsidSect="00CF77B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1B3"/>
    <w:multiLevelType w:val="multilevel"/>
    <w:tmpl w:val="BB2E5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83699"/>
    <w:multiLevelType w:val="multilevel"/>
    <w:tmpl w:val="A234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E645A8"/>
    <w:multiLevelType w:val="multilevel"/>
    <w:tmpl w:val="1D8E1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9F3730"/>
    <w:multiLevelType w:val="multilevel"/>
    <w:tmpl w:val="ED72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F0"/>
    <w:rsid w:val="000C79DD"/>
    <w:rsid w:val="00110FCB"/>
    <w:rsid w:val="00156315"/>
    <w:rsid w:val="0017770D"/>
    <w:rsid w:val="001802EB"/>
    <w:rsid w:val="00484CF4"/>
    <w:rsid w:val="005455DC"/>
    <w:rsid w:val="005B192E"/>
    <w:rsid w:val="005F0C2E"/>
    <w:rsid w:val="00600BEC"/>
    <w:rsid w:val="006775C1"/>
    <w:rsid w:val="006C0539"/>
    <w:rsid w:val="00877BE0"/>
    <w:rsid w:val="008804A5"/>
    <w:rsid w:val="008832F0"/>
    <w:rsid w:val="00895445"/>
    <w:rsid w:val="00921078"/>
    <w:rsid w:val="00944562"/>
    <w:rsid w:val="009D7E62"/>
    <w:rsid w:val="00B26847"/>
    <w:rsid w:val="00B91DB5"/>
    <w:rsid w:val="00B96982"/>
    <w:rsid w:val="00BC45F0"/>
    <w:rsid w:val="00C17304"/>
    <w:rsid w:val="00CA2732"/>
    <w:rsid w:val="00CB0C82"/>
    <w:rsid w:val="00CF77BB"/>
    <w:rsid w:val="00D67D2F"/>
    <w:rsid w:val="00D73EFD"/>
    <w:rsid w:val="00D84789"/>
    <w:rsid w:val="00EB4FA0"/>
    <w:rsid w:val="00F410A8"/>
    <w:rsid w:val="00F5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B9190"/>
  <w15:chartTrackingRefBased/>
  <w15:docId w15:val="{DFDA7680-A3A5-4C22-9225-2D50C768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C45F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5F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5F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5F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5F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5F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5F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45F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C4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C45F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C4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C45F0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BC45F0"/>
    <w:rPr>
      <w:rFonts w:eastAsiaTheme="majorEastAsia" w:cstheme="majorBidi"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BC45F0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C45F0"/>
    <w:rPr>
      <w:rFonts w:eastAsiaTheme="majorEastAsia" w:cstheme="majorBidi"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BC45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45F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C4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45F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C45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4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C45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45F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C45F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4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C45F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C45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user-</cp:lastModifiedBy>
  <cp:revision>28</cp:revision>
  <dcterms:created xsi:type="dcterms:W3CDTF">2026-08-06T05:10:00Z</dcterms:created>
  <dcterms:modified xsi:type="dcterms:W3CDTF">2026-08-31T08:24:00Z</dcterms:modified>
</cp:coreProperties>
</file>