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28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88"/>
        <w:gridCol w:w="6300"/>
      </w:tblGrid>
      <w:tr w:rsidR="00EF185B" w:rsidRPr="00B6077D" w:rsidTr="003B2797">
        <w:trPr>
          <w:trHeight w:val="1081"/>
        </w:trPr>
        <w:tc>
          <w:tcPr>
            <w:tcW w:w="3988" w:type="dxa"/>
          </w:tcPr>
          <w:p w:rsidR="00EB4834" w:rsidRPr="0001217C" w:rsidRDefault="00325E3D" w:rsidP="003B2797">
            <w:pPr>
              <w:pStyle w:val="a3"/>
              <w:rPr>
                <w:rFonts w:eastAsia="新細明體"/>
                <w:lang w:val="pt-PT"/>
              </w:rPr>
            </w:pPr>
            <w:r w:rsidRPr="0001217C">
              <w:rPr>
                <w:noProof/>
                <w:lang w:val="pt-PT"/>
              </w:rPr>
              <w:drawing>
                <wp:anchor distT="0" distB="0" distL="114300" distR="114300" simplePos="0" relativeHeight="251659264" behindDoc="1" locked="0" layoutInCell="1" allowOverlap="1" wp14:anchorId="188BB459" wp14:editId="429281F7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0</wp:posOffset>
                  </wp:positionV>
                  <wp:extent cx="1033780" cy="1211580"/>
                  <wp:effectExtent l="0" t="0" r="0" b="7620"/>
                  <wp:wrapTight wrapText="bothSides">
                    <wp:wrapPolygon edited="0">
                      <wp:start x="0" y="0"/>
                      <wp:lineTo x="0" y="21396"/>
                      <wp:lineTo x="21096" y="21396"/>
                      <wp:lineTo x="21096" y="0"/>
                      <wp:lineTo x="0" y="0"/>
                    </wp:wrapPolygon>
                  </wp:wrapTight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780" cy="121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300" w:type="dxa"/>
            <w:vAlign w:val="center"/>
          </w:tcPr>
          <w:p w:rsidR="00420A36" w:rsidRPr="0001217C" w:rsidRDefault="00420A36" w:rsidP="00856C98">
            <w:pPr>
              <w:spacing w:line="120" w:lineRule="auto"/>
              <w:contextualSpacing/>
              <w:jc w:val="right"/>
              <w:rPr>
                <w:sz w:val="22"/>
                <w:szCs w:val="22"/>
                <w:lang w:val="pt-PT"/>
              </w:rPr>
            </w:pPr>
            <w:r w:rsidRPr="0001217C">
              <w:rPr>
                <w:sz w:val="22"/>
                <w:szCs w:val="22"/>
                <w:lang w:val="pt-PT"/>
              </w:rPr>
              <w:t xml:space="preserve">Programa de Desenvolvimento e Aperfeiçoamento Contínuo </w:t>
            </w:r>
          </w:p>
          <w:p w:rsidR="00EB4834" w:rsidRPr="0001217C" w:rsidRDefault="004E3290" w:rsidP="002B3BEA">
            <w:pPr>
              <w:spacing w:line="120" w:lineRule="auto"/>
              <w:contextualSpacing/>
              <w:jc w:val="right"/>
              <w:rPr>
                <w:sz w:val="22"/>
                <w:szCs w:val="22"/>
                <w:lang w:val="pt-PT"/>
              </w:rPr>
            </w:pPr>
            <w:r w:rsidRPr="0001217C">
              <w:rPr>
                <w:sz w:val="22"/>
                <w:szCs w:val="22"/>
                <w:lang w:val="pt-PT"/>
              </w:rPr>
              <w:t xml:space="preserve">Formulário </w:t>
            </w:r>
            <w:r w:rsidR="00E4745D" w:rsidRPr="0001217C">
              <w:rPr>
                <w:sz w:val="22"/>
                <w:szCs w:val="22"/>
                <w:lang w:val="pt-PT"/>
              </w:rPr>
              <w:t xml:space="preserve">de registo </w:t>
            </w:r>
            <w:r w:rsidR="00C2573F" w:rsidRPr="0001217C">
              <w:rPr>
                <w:sz w:val="22"/>
                <w:szCs w:val="22"/>
                <w:lang w:val="pt-PT"/>
              </w:rPr>
              <w:t xml:space="preserve">de </w:t>
            </w:r>
            <w:r w:rsidRPr="0001217C">
              <w:rPr>
                <w:sz w:val="22"/>
                <w:szCs w:val="22"/>
                <w:lang w:val="pt-PT"/>
              </w:rPr>
              <w:t xml:space="preserve">devolução </w:t>
            </w:r>
            <w:r w:rsidR="00C2573F" w:rsidRPr="0001217C">
              <w:rPr>
                <w:sz w:val="22"/>
                <w:szCs w:val="22"/>
                <w:lang w:val="pt-PT"/>
              </w:rPr>
              <w:t xml:space="preserve">de </w:t>
            </w:r>
            <w:r w:rsidR="00F127C6" w:rsidRPr="0001217C">
              <w:rPr>
                <w:sz w:val="22"/>
                <w:szCs w:val="22"/>
                <w:lang w:val="pt-PT"/>
              </w:rPr>
              <w:t>leitor</w:t>
            </w:r>
            <w:r w:rsidR="00C2573F" w:rsidRPr="0001217C">
              <w:rPr>
                <w:sz w:val="22"/>
                <w:szCs w:val="22"/>
                <w:lang w:val="pt-PT"/>
              </w:rPr>
              <w:t>es</w:t>
            </w:r>
            <w:r w:rsidR="00F127C6" w:rsidRPr="0001217C">
              <w:rPr>
                <w:sz w:val="22"/>
                <w:szCs w:val="22"/>
                <w:lang w:val="pt-PT"/>
              </w:rPr>
              <w:t xml:space="preserve"> de cart</w:t>
            </w:r>
            <w:r w:rsidR="00C2573F" w:rsidRPr="0001217C">
              <w:rPr>
                <w:sz w:val="22"/>
                <w:szCs w:val="22"/>
                <w:lang w:val="pt-PT"/>
              </w:rPr>
              <w:t>ões</w:t>
            </w:r>
            <w:r w:rsidR="00F127C6" w:rsidRPr="0001217C">
              <w:rPr>
                <w:sz w:val="22"/>
                <w:szCs w:val="22"/>
                <w:lang w:val="pt-PT"/>
              </w:rPr>
              <w:t xml:space="preserve"> </w:t>
            </w:r>
            <w:r w:rsidR="009A2E5D" w:rsidRPr="0001217C">
              <w:rPr>
                <w:rFonts w:hint="eastAsia"/>
                <w:sz w:val="22"/>
                <w:szCs w:val="22"/>
                <w:lang w:val="pt-PT"/>
              </w:rPr>
              <w:t>p</w:t>
            </w:r>
            <w:r w:rsidR="009A2E5D" w:rsidRPr="0001217C">
              <w:rPr>
                <w:sz w:val="22"/>
                <w:szCs w:val="22"/>
                <w:lang w:val="pt-PT"/>
              </w:rPr>
              <w:t xml:space="preserve">ara </w:t>
            </w:r>
            <w:r w:rsidR="00004BD0" w:rsidRPr="0001217C">
              <w:rPr>
                <w:sz w:val="22"/>
                <w:szCs w:val="22"/>
                <w:lang w:val="pt-PT"/>
              </w:rPr>
              <w:t>marcação de presença electrónica</w:t>
            </w:r>
            <w:r w:rsidR="005B4A0D" w:rsidRPr="0001217C">
              <w:rPr>
                <w:sz w:val="22"/>
                <w:szCs w:val="22"/>
                <w:lang w:val="pt-PT"/>
              </w:rPr>
              <w:t xml:space="preserve"> e </w:t>
            </w:r>
            <w:r w:rsidR="00C2573F" w:rsidRPr="0001217C">
              <w:rPr>
                <w:sz w:val="22"/>
                <w:szCs w:val="22"/>
                <w:lang w:val="pt-PT"/>
              </w:rPr>
              <w:t>de</w:t>
            </w:r>
            <w:r w:rsidR="00F91655" w:rsidRPr="0001217C">
              <w:rPr>
                <w:sz w:val="22"/>
                <w:szCs w:val="22"/>
                <w:lang w:val="pt-PT"/>
              </w:rPr>
              <w:t xml:space="preserve"> </w:t>
            </w:r>
            <w:r w:rsidR="005B4A0D" w:rsidRPr="0001217C">
              <w:rPr>
                <w:sz w:val="22"/>
                <w:szCs w:val="22"/>
                <w:lang w:val="pt-PT"/>
              </w:rPr>
              <w:t>digitalizador</w:t>
            </w:r>
            <w:r w:rsidR="002B3BEA" w:rsidRPr="0001217C">
              <w:rPr>
                <w:sz w:val="22"/>
                <w:szCs w:val="22"/>
                <w:lang w:val="pt-PT"/>
              </w:rPr>
              <w:t>e</w:t>
            </w:r>
            <w:r w:rsidR="00C2573F" w:rsidRPr="0001217C">
              <w:rPr>
                <w:sz w:val="22"/>
                <w:szCs w:val="22"/>
                <w:lang w:val="pt-PT"/>
              </w:rPr>
              <w:t>s</w:t>
            </w:r>
            <w:r w:rsidR="005B4A0D" w:rsidRPr="0001217C">
              <w:rPr>
                <w:sz w:val="22"/>
                <w:szCs w:val="22"/>
                <w:lang w:val="pt-PT"/>
              </w:rPr>
              <w:t xml:space="preserve"> </w:t>
            </w:r>
          </w:p>
        </w:tc>
      </w:tr>
    </w:tbl>
    <w:p w:rsidR="00295EB0" w:rsidRPr="0001217C" w:rsidRDefault="00295EB0" w:rsidP="00856C98">
      <w:pPr>
        <w:snapToGrid w:val="0"/>
        <w:spacing w:line="60" w:lineRule="auto"/>
        <w:contextualSpacing/>
        <w:rPr>
          <w:rFonts w:eastAsia="新細明體"/>
          <w:sz w:val="6"/>
          <w:szCs w:val="6"/>
          <w:lang w:val="pt-PT"/>
        </w:rPr>
      </w:pPr>
    </w:p>
    <w:tbl>
      <w:tblPr>
        <w:tblStyle w:val="a7"/>
        <w:tblW w:w="10235" w:type="dxa"/>
        <w:tblInd w:w="108" w:type="dxa"/>
        <w:tblLook w:val="04A0" w:firstRow="1" w:lastRow="0" w:firstColumn="1" w:lastColumn="0" w:noHBand="0" w:noVBand="1"/>
      </w:tblPr>
      <w:tblGrid>
        <w:gridCol w:w="2655"/>
        <w:gridCol w:w="567"/>
        <w:gridCol w:w="3044"/>
        <w:gridCol w:w="3969"/>
      </w:tblGrid>
      <w:tr w:rsidR="00EF185B" w:rsidRPr="0001217C" w:rsidTr="00D473BC">
        <w:trPr>
          <w:trHeight w:val="737"/>
        </w:trPr>
        <w:tc>
          <w:tcPr>
            <w:tcW w:w="2655" w:type="dxa"/>
            <w:shd w:val="clear" w:color="auto" w:fill="F2F2F2" w:themeFill="background1" w:themeFillShade="F2"/>
            <w:vAlign w:val="center"/>
          </w:tcPr>
          <w:p w:rsidR="00EB4834" w:rsidRPr="0001217C" w:rsidRDefault="00C40D97" w:rsidP="0091073A">
            <w:pPr>
              <w:snapToGrid w:val="0"/>
              <w:ind w:leftChars="73" w:left="175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Código da ins</w:t>
            </w:r>
            <w:r w:rsidR="00DB57C7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t</w:t>
            </w: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ituição</w:t>
            </w:r>
            <w:r w:rsidR="00603E0C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 local</w:t>
            </w:r>
          </w:p>
        </w:tc>
        <w:tc>
          <w:tcPr>
            <w:tcW w:w="7580" w:type="dxa"/>
            <w:gridSpan w:val="3"/>
            <w:vAlign w:val="center"/>
          </w:tcPr>
          <w:p w:rsidR="00EB4834" w:rsidRPr="0001217C" w:rsidRDefault="00EB4834" w:rsidP="00BE35C0">
            <w:pPr>
              <w:spacing w:line="480" w:lineRule="auto"/>
              <w:ind w:leftChars="72" w:left="173"/>
              <w:jc w:val="both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</w:tr>
      <w:tr w:rsidR="00EF185B" w:rsidRPr="0001217C" w:rsidTr="00D473BC">
        <w:trPr>
          <w:trHeight w:val="737"/>
        </w:trPr>
        <w:tc>
          <w:tcPr>
            <w:tcW w:w="2655" w:type="dxa"/>
            <w:shd w:val="clear" w:color="auto" w:fill="F2F2F2" w:themeFill="background1" w:themeFillShade="F2"/>
            <w:vAlign w:val="center"/>
          </w:tcPr>
          <w:p w:rsidR="00EB4834" w:rsidRPr="00E01010" w:rsidRDefault="00C40D97" w:rsidP="0091073A">
            <w:pPr>
              <w:snapToGrid w:val="0"/>
              <w:ind w:leftChars="73" w:left="175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E01010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Nome da instituição</w:t>
            </w:r>
            <w:r w:rsidR="00603E0C" w:rsidRPr="00E01010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 local</w:t>
            </w:r>
          </w:p>
        </w:tc>
        <w:tc>
          <w:tcPr>
            <w:tcW w:w="7580" w:type="dxa"/>
            <w:gridSpan w:val="3"/>
            <w:vAlign w:val="center"/>
          </w:tcPr>
          <w:p w:rsidR="00EB4834" w:rsidRPr="00E01010" w:rsidRDefault="00EB4834" w:rsidP="00BE35C0">
            <w:pPr>
              <w:spacing w:line="480" w:lineRule="auto"/>
              <w:ind w:leftChars="72" w:left="173"/>
              <w:jc w:val="both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</w:tr>
      <w:tr w:rsidR="00D473BC" w:rsidRPr="0001217C" w:rsidTr="00D473BC">
        <w:trPr>
          <w:trHeight w:val="737"/>
        </w:trPr>
        <w:tc>
          <w:tcPr>
            <w:tcW w:w="2655" w:type="dxa"/>
            <w:vMerge w:val="restart"/>
            <w:shd w:val="clear" w:color="auto" w:fill="F2F2F2" w:themeFill="background1" w:themeFillShade="F2"/>
            <w:vAlign w:val="center"/>
          </w:tcPr>
          <w:p w:rsidR="00D473BC" w:rsidRPr="00E01010" w:rsidRDefault="002B3BEA" w:rsidP="00080677">
            <w:pPr>
              <w:snapToGrid w:val="0"/>
              <w:ind w:leftChars="73" w:left="175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E01010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L</w:t>
            </w:r>
            <w:r w:rsidR="00D473BC" w:rsidRPr="00E01010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eitores de cartões para marcação de presença electrónica devolvidos</w:t>
            </w:r>
          </w:p>
        </w:tc>
        <w:tc>
          <w:tcPr>
            <w:tcW w:w="3611" w:type="dxa"/>
            <w:gridSpan w:val="2"/>
            <w:shd w:val="clear" w:color="auto" w:fill="F2F2F2" w:themeFill="background1" w:themeFillShade="F2"/>
          </w:tcPr>
          <w:p w:rsidR="00D473BC" w:rsidRPr="00E01010" w:rsidRDefault="00D473BC" w:rsidP="00325E3D">
            <w:pPr>
              <w:spacing w:line="480" w:lineRule="auto"/>
              <w:ind w:leftChars="20" w:left="176" w:hangingChars="64" w:hanging="128"/>
              <w:jc w:val="center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  <w:r w:rsidRPr="00E01010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Códigos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:rsidR="00D473BC" w:rsidRPr="00E01010" w:rsidRDefault="00D473BC" w:rsidP="00D473BC">
            <w:pPr>
              <w:spacing w:line="480" w:lineRule="auto"/>
              <w:ind w:leftChars="72" w:left="173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E01010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Local de instalação</w:t>
            </w:r>
          </w:p>
        </w:tc>
      </w:tr>
      <w:tr w:rsidR="00D473BC" w:rsidRPr="0001217C" w:rsidTr="00D473BC">
        <w:trPr>
          <w:trHeight w:val="737"/>
        </w:trPr>
        <w:tc>
          <w:tcPr>
            <w:tcW w:w="2655" w:type="dxa"/>
            <w:vMerge/>
            <w:shd w:val="clear" w:color="auto" w:fill="F2F2F2" w:themeFill="background1" w:themeFillShade="F2"/>
            <w:vAlign w:val="center"/>
          </w:tcPr>
          <w:p w:rsidR="00D473BC" w:rsidRPr="00E01010" w:rsidRDefault="00D473BC" w:rsidP="00080677">
            <w:pPr>
              <w:snapToGrid w:val="0"/>
              <w:ind w:leftChars="73" w:left="175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567" w:type="dxa"/>
          </w:tcPr>
          <w:p w:rsidR="00D473BC" w:rsidRPr="00E01010" w:rsidRDefault="00D473BC" w:rsidP="00325E3D">
            <w:pPr>
              <w:spacing w:line="480" w:lineRule="auto"/>
              <w:ind w:leftChars="20" w:left="189" w:hangingChars="64" w:hanging="141"/>
              <w:jc w:val="center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  <w:r w:rsidRPr="00E01010">
              <w:rPr>
                <w:rFonts w:eastAsia="新細明體" w:hint="eastAsia"/>
                <w:b w:val="0"/>
                <w:spacing w:val="10"/>
                <w:sz w:val="20"/>
                <w:lang w:val="pt-PT"/>
              </w:rPr>
              <w:t>1</w:t>
            </w:r>
          </w:p>
        </w:tc>
        <w:tc>
          <w:tcPr>
            <w:tcW w:w="3044" w:type="dxa"/>
            <w:vAlign w:val="center"/>
          </w:tcPr>
          <w:p w:rsidR="00D473BC" w:rsidRPr="00E01010" w:rsidRDefault="00D473BC" w:rsidP="00325E3D">
            <w:pPr>
              <w:spacing w:line="480" w:lineRule="auto"/>
              <w:ind w:leftChars="20" w:left="189" w:hangingChars="64" w:hanging="141"/>
              <w:jc w:val="center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  <w:tc>
          <w:tcPr>
            <w:tcW w:w="3969" w:type="dxa"/>
            <w:vAlign w:val="center"/>
          </w:tcPr>
          <w:p w:rsidR="00D473BC" w:rsidRPr="00E01010" w:rsidRDefault="00D473BC" w:rsidP="00BE35C0">
            <w:pPr>
              <w:spacing w:line="480" w:lineRule="auto"/>
              <w:ind w:leftChars="72" w:left="173"/>
              <w:jc w:val="both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</w:tr>
      <w:tr w:rsidR="00D473BC" w:rsidRPr="0001217C" w:rsidTr="00D473BC">
        <w:trPr>
          <w:trHeight w:val="737"/>
        </w:trPr>
        <w:tc>
          <w:tcPr>
            <w:tcW w:w="2655" w:type="dxa"/>
            <w:vMerge/>
            <w:shd w:val="clear" w:color="auto" w:fill="F2F2F2" w:themeFill="background1" w:themeFillShade="F2"/>
            <w:vAlign w:val="center"/>
          </w:tcPr>
          <w:p w:rsidR="00D473BC" w:rsidRPr="00E01010" w:rsidRDefault="00D473BC" w:rsidP="0091073A">
            <w:pPr>
              <w:snapToGrid w:val="0"/>
              <w:ind w:leftChars="73" w:left="175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567" w:type="dxa"/>
          </w:tcPr>
          <w:p w:rsidR="00D473BC" w:rsidRPr="00E01010" w:rsidRDefault="00D473BC" w:rsidP="00325E3D">
            <w:pPr>
              <w:spacing w:line="480" w:lineRule="auto"/>
              <w:ind w:leftChars="20" w:left="189" w:hangingChars="64" w:hanging="141"/>
              <w:jc w:val="center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  <w:r w:rsidRPr="00E01010">
              <w:rPr>
                <w:rFonts w:eastAsia="新細明體" w:hint="eastAsia"/>
                <w:b w:val="0"/>
                <w:spacing w:val="10"/>
                <w:sz w:val="20"/>
                <w:lang w:val="pt-PT"/>
              </w:rPr>
              <w:t>2</w:t>
            </w:r>
          </w:p>
        </w:tc>
        <w:tc>
          <w:tcPr>
            <w:tcW w:w="3044" w:type="dxa"/>
            <w:vAlign w:val="center"/>
          </w:tcPr>
          <w:p w:rsidR="00D473BC" w:rsidRPr="00E01010" w:rsidRDefault="00D473BC" w:rsidP="00325E3D">
            <w:pPr>
              <w:spacing w:line="480" w:lineRule="auto"/>
              <w:ind w:leftChars="20" w:left="189" w:hangingChars="64" w:hanging="141"/>
              <w:jc w:val="center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  <w:tc>
          <w:tcPr>
            <w:tcW w:w="3969" w:type="dxa"/>
            <w:vAlign w:val="center"/>
          </w:tcPr>
          <w:p w:rsidR="00D473BC" w:rsidRPr="00E01010" w:rsidRDefault="00D473BC" w:rsidP="00BE35C0">
            <w:pPr>
              <w:spacing w:line="480" w:lineRule="auto"/>
              <w:ind w:leftChars="72" w:left="173"/>
              <w:jc w:val="both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</w:tr>
      <w:tr w:rsidR="00D473BC" w:rsidRPr="0001217C" w:rsidTr="004F46F1">
        <w:trPr>
          <w:trHeight w:val="737"/>
        </w:trPr>
        <w:tc>
          <w:tcPr>
            <w:tcW w:w="2655" w:type="dxa"/>
            <w:vMerge w:val="restart"/>
            <w:shd w:val="clear" w:color="auto" w:fill="F2F2F2" w:themeFill="background1" w:themeFillShade="F2"/>
            <w:vAlign w:val="center"/>
          </w:tcPr>
          <w:p w:rsidR="00D473BC" w:rsidRPr="00E01010" w:rsidRDefault="002B3BEA" w:rsidP="002B3BEA">
            <w:pPr>
              <w:snapToGrid w:val="0"/>
              <w:ind w:leftChars="73" w:left="175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E01010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D</w:t>
            </w:r>
            <w:r w:rsidR="00D473BC" w:rsidRPr="00E01010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igitalizador</w:t>
            </w:r>
            <w:r w:rsidRPr="00E01010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e</w:t>
            </w:r>
            <w:r w:rsidR="00D473BC" w:rsidRPr="00E01010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s devolvidos</w:t>
            </w:r>
          </w:p>
        </w:tc>
        <w:tc>
          <w:tcPr>
            <w:tcW w:w="3611" w:type="dxa"/>
            <w:gridSpan w:val="2"/>
            <w:shd w:val="clear" w:color="auto" w:fill="F2F2F2" w:themeFill="background1" w:themeFillShade="F2"/>
          </w:tcPr>
          <w:p w:rsidR="00D473BC" w:rsidRPr="00E01010" w:rsidRDefault="00D473BC" w:rsidP="00D473BC">
            <w:pPr>
              <w:spacing w:line="480" w:lineRule="auto"/>
              <w:ind w:leftChars="20" w:left="176" w:hangingChars="64" w:hanging="128"/>
              <w:jc w:val="center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  <w:r w:rsidRPr="00E01010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Códigos</w:t>
            </w:r>
          </w:p>
        </w:tc>
        <w:tc>
          <w:tcPr>
            <w:tcW w:w="3969" w:type="dxa"/>
            <w:shd w:val="clear" w:color="auto" w:fill="F2F2F2" w:themeFill="background1" w:themeFillShade="F2"/>
            <w:vAlign w:val="center"/>
          </w:tcPr>
          <w:p w:rsidR="00D473BC" w:rsidRPr="00E01010" w:rsidRDefault="00D473BC" w:rsidP="00D473BC">
            <w:pPr>
              <w:spacing w:line="480" w:lineRule="auto"/>
              <w:ind w:leftChars="72" w:left="173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E01010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Local de instalação</w:t>
            </w:r>
          </w:p>
        </w:tc>
      </w:tr>
      <w:tr w:rsidR="00D473BC" w:rsidRPr="0001217C" w:rsidTr="00E114BA">
        <w:trPr>
          <w:trHeight w:val="737"/>
        </w:trPr>
        <w:tc>
          <w:tcPr>
            <w:tcW w:w="2655" w:type="dxa"/>
            <w:vMerge/>
            <w:shd w:val="clear" w:color="auto" w:fill="F2F2F2" w:themeFill="background1" w:themeFillShade="F2"/>
            <w:vAlign w:val="center"/>
          </w:tcPr>
          <w:p w:rsidR="00D473BC" w:rsidRPr="00E01010" w:rsidRDefault="00D473BC" w:rsidP="00D473BC">
            <w:pPr>
              <w:snapToGrid w:val="0"/>
              <w:ind w:leftChars="73" w:left="175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567" w:type="dxa"/>
          </w:tcPr>
          <w:p w:rsidR="00D473BC" w:rsidRPr="00E01010" w:rsidRDefault="00D473BC" w:rsidP="00D473BC">
            <w:pPr>
              <w:spacing w:line="480" w:lineRule="auto"/>
              <w:ind w:leftChars="20" w:left="189" w:hangingChars="64" w:hanging="141"/>
              <w:jc w:val="center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  <w:r w:rsidRPr="00E01010">
              <w:rPr>
                <w:rFonts w:eastAsia="新細明體" w:hint="eastAsia"/>
                <w:b w:val="0"/>
                <w:spacing w:val="10"/>
                <w:sz w:val="20"/>
                <w:lang w:val="pt-PT"/>
              </w:rPr>
              <w:t>1</w:t>
            </w:r>
          </w:p>
        </w:tc>
        <w:tc>
          <w:tcPr>
            <w:tcW w:w="3044" w:type="dxa"/>
            <w:vAlign w:val="center"/>
          </w:tcPr>
          <w:p w:rsidR="00D473BC" w:rsidRPr="00E01010" w:rsidRDefault="00D473BC" w:rsidP="00D473BC">
            <w:pPr>
              <w:spacing w:line="480" w:lineRule="auto"/>
              <w:ind w:leftChars="20" w:left="189" w:hangingChars="64" w:hanging="141"/>
              <w:jc w:val="center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  <w:tc>
          <w:tcPr>
            <w:tcW w:w="3969" w:type="dxa"/>
          </w:tcPr>
          <w:p w:rsidR="00D473BC" w:rsidRPr="00E01010" w:rsidRDefault="00D473BC" w:rsidP="00D473BC">
            <w:pPr>
              <w:spacing w:line="480" w:lineRule="auto"/>
              <w:ind w:leftChars="20" w:left="189" w:hangingChars="64" w:hanging="141"/>
              <w:jc w:val="center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</w:tr>
      <w:tr w:rsidR="00D473BC" w:rsidRPr="0001217C" w:rsidTr="00E114BA">
        <w:trPr>
          <w:trHeight w:val="737"/>
        </w:trPr>
        <w:tc>
          <w:tcPr>
            <w:tcW w:w="2655" w:type="dxa"/>
            <w:vMerge/>
            <w:shd w:val="clear" w:color="auto" w:fill="F2F2F2" w:themeFill="background1" w:themeFillShade="F2"/>
            <w:vAlign w:val="center"/>
          </w:tcPr>
          <w:p w:rsidR="00D473BC" w:rsidRPr="00E01010" w:rsidRDefault="00D473BC" w:rsidP="00D473BC">
            <w:pPr>
              <w:snapToGrid w:val="0"/>
              <w:ind w:leftChars="73" w:left="175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567" w:type="dxa"/>
          </w:tcPr>
          <w:p w:rsidR="00D473BC" w:rsidRPr="00E01010" w:rsidRDefault="00D473BC" w:rsidP="00D473BC">
            <w:pPr>
              <w:spacing w:line="480" w:lineRule="auto"/>
              <w:ind w:leftChars="20" w:left="189" w:hangingChars="64" w:hanging="141"/>
              <w:jc w:val="center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  <w:r w:rsidRPr="00E01010">
              <w:rPr>
                <w:rFonts w:eastAsia="新細明體" w:hint="eastAsia"/>
                <w:b w:val="0"/>
                <w:spacing w:val="10"/>
                <w:sz w:val="20"/>
                <w:lang w:val="pt-PT"/>
              </w:rPr>
              <w:t>2</w:t>
            </w:r>
          </w:p>
        </w:tc>
        <w:tc>
          <w:tcPr>
            <w:tcW w:w="3044" w:type="dxa"/>
            <w:vAlign w:val="center"/>
          </w:tcPr>
          <w:p w:rsidR="00D473BC" w:rsidRPr="00E01010" w:rsidRDefault="00D473BC" w:rsidP="00D473BC">
            <w:pPr>
              <w:spacing w:line="480" w:lineRule="auto"/>
              <w:ind w:leftChars="20" w:left="189" w:hangingChars="64" w:hanging="141"/>
              <w:jc w:val="center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  <w:tc>
          <w:tcPr>
            <w:tcW w:w="3969" w:type="dxa"/>
          </w:tcPr>
          <w:p w:rsidR="00D473BC" w:rsidRPr="00E01010" w:rsidRDefault="00D473BC" w:rsidP="00D473BC">
            <w:pPr>
              <w:spacing w:line="480" w:lineRule="auto"/>
              <w:ind w:leftChars="20" w:left="189" w:hangingChars="64" w:hanging="141"/>
              <w:jc w:val="center"/>
              <w:rPr>
                <w:rFonts w:eastAsia="新細明體"/>
                <w:b w:val="0"/>
                <w:spacing w:val="10"/>
                <w:sz w:val="20"/>
                <w:lang w:val="pt-PT"/>
              </w:rPr>
            </w:pPr>
          </w:p>
        </w:tc>
      </w:tr>
      <w:tr w:rsidR="00D473BC" w:rsidRPr="0001217C" w:rsidTr="00D473BC">
        <w:trPr>
          <w:trHeight w:val="737"/>
        </w:trPr>
        <w:tc>
          <w:tcPr>
            <w:tcW w:w="2655" w:type="dxa"/>
            <w:shd w:val="clear" w:color="auto" w:fill="F2F2F2" w:themeFill="background1" w:themeFillShade="F2"/>
            <w:vAlign w:val="center"/>
          </w:tcPr>
          <w:p w:rsidR="00D473BC" w:rsidRPr="0001217C" w:rsidRDefault="002B3BEA" w:rsidP="00D473BC">
            <w:pPr>
              <w:snapToGrid w:val="0"/>
              <w:ind w:leftChars="73" w:left="175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Motivos</w:t>
            </w:r>
            <w:r w:rsidR="00D473BC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 da devolução</w:t>
            </w:r>
          </w:p>
        </w:tc>
        <w:tc>
          <w:tcPr>
            <w:tcW w:w="7580" w:type="dxa"/>
            <w:gridSpan w:val="3"/>
            <w:vAlign w:val="center"/>
          </w:tcPr>
          <w:p w:rsidR="00D473BC" w:rsidRPr="0001217C" w:rsidRDefault="00D473BC" w:rsidP="00D473BC">
            <w:pPr>
              <w:spacing w:line="480" w:lineRule="auto"/>
              <w:ind w:leftChars="72" w:left="173"/>
              <w:jc w:val="both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</w:tr>
      <w:tr w:rsidR="00D473BC" w:rsidRPr="0001217C" w:rsidTr="00D473BC">
        <w:trPr>
          <w:trHeight w:val="737"/>
        </w:trPr>
        <w:tc>
          <w:tcPr>
            <w:tcW w:w="2655" w:type="dxa"/>
            <w:shd w:val="clear" w:color="auto" w:fill="F2F2F2" w:themeFill="background1" w:themeFillShade="F2"/>
            <w:vAlign w:val="center"/>
          </w:tcPr>
          <w:p w:rsidR="00D473BC" w:rsidRPr="0001217C" w:rsidRDefault="00D473BC" w:rsidP="00D473BC">
            <w:pPr>
              <w:snapToGrid w:val="0"/>
              <w:ind w:leftChars="73" w:left="175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Pessoa de contacto</w:t>
            </w:r>
          </w:p>
        </w:tc>
        <w:tc>
          <w:tcPr>
            <w:tcW w:w="7580" w:type="dxa"/>
            <w:gridSpan w:val="3"/>
            <w:vAlign w:val="center"/>
          </w:tcPr>
          <w:p w:rsidR="00D473BC" w:rsidRPr="0001217C" w:rsidRDefault="00D473BC" w:rsidP="00D473BC">
            <w:pPr>
              <w:spacing w:line="480" w:lineRule="auto"/>
              <w:ind w:leftChars="72" w:left="173"/>
              <w:jc w:val="both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</w:tr>
      <w:tr w:rsidR="00D473BC" w:rsidRPr="0001217C" w:rsidTr="00D473BC">
        <w:trPr>
          <w:trHeight w:val="737"/>
        </w:trPr>
        <w:tc>
          <w:tcPr>
            <w:tcW w:w="2655" w:type="dxa"/>
            <w:shd w:val="clear" w:color="auto" w:fill="F2F2F2" w:themeFill="background1" w:themeFillShade="F2"/>
            <w:vAlign w:val="center"/>
          </w:tcPr>
          <w:p w:rsidR="00D473BC" w:rsidRPr="0001217C" w:rsidRDefault="00D473BC" w:rsidP="00D473BC">
            <w:pPr>
              <w:snapToGrid w:val="0"/>
              <w:ind w:leftChars="73" w:left="175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Telefone de contacto</w:t>
            </w:r>
          </w:p>
        </w:tc>
        <w:tc>
          <w:tcPr>
            <w:tcW w:w="7580" w:type="dxa"/>
            <w:gridSpan w:val="3"/>
            <w:vAlign w:val="center"/>
          </w:tcPr>
          <w:p w:rsidR="00D473BC" w:rsidRPr="0001217C" w:rsidRDefault="00D473BC" w:rsidP="00D473BC">
            <w:pPr>
              <w:spacing w:line="480" w:lineRule="auto"/>
              <w:ind w:leftChars="72" w:left="173"/>
              <w:jc w:val="both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</w:tr>
    </w:tbl>
    <w:p w:rsidR="00D934FB" w:rsidRPr="0001217C" w:rsidRDefault="00D934FB">
      <w:pPr>
        <w:rPr>
          <w:rFonts w:eastAsia="新細明體"/>
          <w:b w:val="0"/>
          <w:spacing w:val="10"/>
          <w:sz w:val="18"/>
          <w:szCs w:val="18"/>
          <w:lang w:val="pt-PT"/>
        </w:rPr>
      </w:pPr>
    </w:p>
    <w:tbl>
      <w:tblPr>
        <w:tblW w:w="10376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850"/>
        <w:gridCol w:w="142"/>
        <w:gridCol w:w="850"/>
        <w:gridCol w:w="142"/>
        <w:gridCol w:w="850"/>
        <w:gridCol w:w="709"/>
        <w:gridCol w:w="5954"/>
      </w:tblGrid>
      <w:tr w:rsidR="00EF185B" w:rsidRPr="0001217C" w:rsidTr="00603E0C">
        <w:tc>
          <w:tcPr>
            <w:tcW w:w="879" w:type="dxa"/>
          </w:tcPr>
          <w:p w:rsidR="00D934FB" w:rsidRPr="0001217C" w:rsidRDefault="00C40D97" w:rsidP="000A1BA1">
            <w:pPr>
              <w:pStyle w:val="Form2"/>
              <w:rPr>
                <w:bCs/>
                <w:spacing w:val="10"/>
                <w:sz w:val="18"/>
                <w:szCs w:val="18"/>
                <w:lang w:val="pt-PT"/>
              </w:rPr>
            </w:pPr>
            <w:r w:rsidRPr="0001217C">
              <w:rPr>
                <w:bCs/>
                <w:spacing w:val="10"/>
                <w:sz w:val="18"/>
                <w:szCs w:val="18"/>
                <w:lang w:val="pt-PT"/>
              </w:rPr>
              <w:t>Data</w:t>
            </w:r>
            <w:r w:rsidR="00080677" w:rsidRPr="0001217C">
              <w:rPr>
                <w:bCs/>
                <w:spacing w:val="10"/>
                <w:sz w:val="18"/>
                <w:szCs w:val="18"/>
                <w:lang w:val="pt-PT"/>
              </w:rPr>
              <w:t>: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D934FB" w:rsidRPr="0001217C" w:rsidRDefault="00D934FB" w:rsidP="000A1BA1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142" w:type="dxa"/>
            <w:vAlign w:val="bottom"/>
          </w:tcPr>
          <w:p w:rsidR="00D934FB" w:rsidRPr="0001217C" w:rsidRDefault="00D934FB" w:rsidP="000A1BA1">
            <w:pPr>
              <w:pStyle w:val="Form2"/>
              <w:jc w:val="left"/>
              <w:rPr>
                <w:spacing w:val="10"/>
                <w:sz w:val="18"/>
                <w:szCs w:val="18"/>
                <w:lang w:val="pt-PT"/>
              </w:rPr>
            </w:pPr>
            <w:r w:rsidRPr="0001217C">
              <w:rPr>
                <w:spacing w:val="10"/>
                <w:sz w:val="18"/>
                <w:szCs w:val="18"/>
                <w:lang w:val="pt-PT"/>
              </w:rPr>
              <w:t>/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D934FB" w:rsidRPr="0001217C" w:rsidRDefault="00D934FB" w:rsidP="000A1BA1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142" w:type="dxa"/>
            <w:vAlign w:val="bottom"/>
          </w:tcPr>
          <w:p w:rsidR="00D934FB" w:rsidRPr="0001217C" w:rsidRDefault="00D934FB" w:rsidP="000A1BA1">
            <w:pPr>
              <w:pStyle w:val="Form2"/>
              <w:jc w:val="left"/>
              <w:rPr>
                <w:spacing w:val="10"/>
                <w:sz w:val="18"/>
                <w:szCs w:val="18"/>
                <w:lang w:val="pt-PT"/>
              </w:rPr>
            </w:pPr>
            <w:r w:rsidRPr="0001217C">
              <w:rPr>
                <w:spacing w:val="10"/>
                <w:sz w:val="18"/>
                <w:szCs w:val="18"/>
                <w:lang w:val="pt-PT"/>
              </w:rPr>
              <w:t>/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D934FB" w:rsidRPr="0001217C" w:rsidRDefault="00D934FB" w:rsidP="000A1BA1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709" w:type="dxa"/>
          </w:tcPr>
          <w:p w:rsidR="00D934FB" w:rsidRPr="0001217C" w:rsidRDefault="00D934FB" w:rsidP="000A1BA1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:rsidR="00D934FB" w:rsidRPr="0001217C" w:rsidRDefault="00D934FB" w:rsidP="000A1BA1">
            <w:pPr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</w:tr>
      <w:tr w:rsidR="00EF185B" w:rsidRPr="00B6077D" w:rsidTr="00603E0C">
        <w:trPr>
          <w:trHeight w:val="70"/>
        </w:trPr>
        <w:tc>
          <w:tcPr>
            <w:tcW w:w="879" w:type="dxa"/>
          </w:tcPr>
          <w:p w:rsidR="00D934FB" w:rsidRPr="0001217C" w:rsidRDefault="00D934FB" w:rsidP="000A1BA1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934FB" w:rsidRPr="0001217C" w:rsidRDefault="00C40D97" w:rsidP="000A1BA1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  <w:r w:rsidRPr="0001217C">
              <w:rPr>
                <w:spacing w:val="10"/>
                <w:sz w:val="18"/>
                <w:szCs w:val="18"/>
                <w:lang w:val="pt-PT"/>
              </w:rPr>
              <w:t>Ano</w:t>
            </w:r>
          </w:p>
        </w:tc>
        <w:tc>
          <w:tcPr>
            <w:tcW w:w="142" w:type="dxa"/>
            <w:vAlign w:val="bottom"/>
          </w:tcPr>
          <w:p w:rsidR="00D934FB" w:rsidRPr="0001217C" w:rsidRDefault="00D934FB" w:rsidP="000A1BA1">
            <w:pPr>
              <w:pStyle w:val="Form2"/>
              <w:jc w:val="left"/>
              <w:rPr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934FB" w:rsidRPr="0001217C" w:rsidRDefault="00C40D97" w:rsidP="00603E0C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  <w:r w:rsidRPr="0001217C">
              <w:rPr>
                <w:spacing w:val="10"/>
                <w:sz w:val="18"/>
                <w:szCs w:val="18"/>
                <w:lang w:val="pt-PT"/>
              </w:rPr>
              <w:t>Mês</w:t>
            </w:r>
          </w:p>
        </w:tc>
        <w:tc>
          <w:tcPr>
            <w:tcW w:w="142" w:type="dxa"/>
            <w:vAlign w:val="bottom"/>
          </w:tcPr>
          <w:p w:rsidR="00D934FB" w:rsidRPr="0001217C" w:rsidRDefault="00D934FB" w:rsidP="000A1BA1">
            <w:pPr>
              <w:pStyle w:val="Form2"/>
              <w:jc w:val="left"/>
              <w:rPr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934FB" w:rsidRPr="0001217C" w:rsidRDefault="00C40D97" w:rsidP="000A1BA1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  <w:r w:rsidRPr="0001217C">
              <w:rPr>
                <w:spacing w:val="10"/>
                <w:sz w:val="18"/>
                <w:szCs w:val="18"/>
                <w:lang w:val="pt-PT"/>
              </w:rPr>
              <w:t>Dia</w:t>
            </w:r>
          </w:p>
        </w:tc>
        <w:tc>
          <w:tcPr>
            <w:tcW w:w="709" w:type="dxa"/>
          </w:tcPr>
          <w:p w:rsidR="00D934FB" w:rsidRPr="0001217C" w:rsidRDefault="00D934FB" w:rsidP="000A1BA1">
            <w:pPr>
              <w:pStyle w:val="Form2"/>
              <w:rPr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5954" w:type="dxa"/>
            <w:tcBorders>
              <w:top w:val="single" w:sz="4" w:space="0" w:color="auto"/>
            </w:tcBorders>
          </w:tcPr>
          <w:p w:rsidR="00D934FB" w:rsidRPr="0001217C" w:rsidRDefault="00E548FC" w:rsidP="00EE1D8E">
            <w:pPr>
              <w:snapToGrid w:val="0"/>
              <w:contextualSpacing/>
              <w:jc w:val="center"/>
              <w:rPr>
                <w:rFonts w:eastAsia="新細明體"/>
                <w:b w:val="0"/>
                <w:bCs/>
                <w:spacing w:val="10"/>
                <w:sz w:val="18"/>
                <w:szCs w:val="18"/>
                <w:lang w:val="pt-PT"/>
              </w:rPr>
            </w:pPr>
            <w:r w:rsidRPr="0001217C">
              <w:rPr>
                <w:b w:val="0"/>
                <w:kern w:val="0"/>
                <w:sz w:val="18"/>
                <w:szCs w:val="18"/>
                <w:lang w:val="pt-PT"/>
              </w:rPr>
              <w:t xml:space="preserve">Assinatura </w:t>
            </w:r>
            <w:r w:rsidR="00DB57C7" w:rsidRPr="0001217C">
              <w:rPr>
                <w:b w:val="0"/>
                <w:kern w:val="0"/>
                <w:sz w:val="18"/>
                <w:szCs w:val="18"/>
                <w:lang w:val="pt-PT"/>
              </w:rPr>
              <w:t xml:space="preserve">do responsável </w:t>
            </w:r>
            <w:r w:rsidR="00FA22E2" w:rsidRPr="0001217C">
              <w:rPr>
                <w:b w:val="0"/>
                <w:kern w:val="0"/>
                <w:sz w:val="18"/>
                <w:szCs w:val="18"/>
                <w:lang w:val="pt-PT"/>
              </w:rPr>
              <w:t xml:space="preserve">ou do representante da pessoa colectiva da entidade titular </w:t>
            </w:r>
            <w:r w:rsidR="00B426B3" w:rsidRPr="0001217C">
              <w:rPr>
                <w:b w:val="0"/>
                <w:kern w:val="0"/>
                <w:sz w:val="18"/>
                <w:szCs w:val="18"/>
                <w:lang w:val="pt-PT"/>
              </w:rPr>
              <w:t>d</w:t>
            </w:r>
            <w:r w:rsidR="00FA22E2" w:rsidRPr="0001217C">
              <w:rPr>
                <w:b w:val="0"/>
                <w:kern w:val="0"/>
                <w:sz w:val="18"/>
                <w:szCs w:val="18"/>
                <w:lang w:val="pt-PT"/>
              </w:rPr>
              <w:t>o alvará ou entidade exploradora</w:t>
            </w:r>
            <w:r w:rsidR="002B3BEA" w:rsidRPr="0001217C">
              <w:rPr>
                <w:b w:val="0"/>
                <w:lang w:val="pt-PT"/>
              </w:rPr>
              <w:t xml:space="preserve"> </w:t>
            </w:r>
            <w:r w:rsidRPr="0001217C">
              <w:rPr>
                <w:b w:val="0"/>
                <w:kern w:val="0"/>
                <w:sz w:val="18"/>
                <w:szCs w:val="18"/>
                <w:lang w:val="pt-PT"/>
              </w:rPr>
              <w:t xml:space="preserve">e carimbo </w:t>
            </w:r>
            <w:r w:rsidR="00DB57C7" w:rsidRPr="0001217C">
              <w:rPr>
                <w:b w:val="0"/>
                <w:kern w:val="0"/>
                <w:sz w:val="18"/>
                <w:szCs w:val="18"/>
                <w:lang w:val="pt-PT"/>
              </w:rPr>
              <w:t>da instituição</w:t>
            </w:r>
          </w:p>
        </w:tc>
      </w:tr>
    </w:tbl>
    <w:p w:rsidR="00D934FB" w:rsidRPr="0001217C" w:rsidRDefault="00D934FB" w:rsidP="00D934FB">
      <w:pPr>
        <w:snapToGrid w:val="0"/>
        <w:rPr>
          <w:rFonts w:eastAsia="新細明體"/>
          <w:b w:val="0"/>
          <w:spacing w:val="10"/>
          <w:sz w:val="18"/>
          <w:szCs w:val="18"/>
          <w:lang w:val="pt-PT"/>
        </w:rPr>
      </w:pPr>
    </w:p>
    <w:tbl>
      <w:tblPr>
        <w:tblStyle w:val="a7"/>
        <w:tblW w:w="10235" w:type="dxa"/>
        <w:tblInd w:w="108" w:type="dxa"/>
        <w:tblLook w:val="04A0" w:firstRow="1" w:lastRow="0" w:firstColumn="1" w:lastColumn="0" w:noHBand="0" w:noVBand="1"/>
      </w:tblPr>
      <w:tblGrid>
        <w:gridCol w:w="2722"/>
        <w:gridCol w:w="3473"/>
        <w:gridCol w:w="2339"/>
        <w:gridCol w:w="1701"/>
      </w:tblGrid>
      <w:tr w:rsidR="00EF185B" w:rsidRPr="00B6077D" w:rsidTr="008B6917">
        <w:trPr>
          <w:trHeight w:val="224"/>
        </w:trPr>
        <w:tc>
          <w:tcPr>
            <w:tcW w:w="10235" w:type="dxa"/>
            <w:gridSpan w:val="4"/>
            <w:shd w:val="clear" w:color="auto" w:fill="F2F2F2" w:themeFill="background1" w:themeFillShade="F2"/>
          </w:tcPr>
          <w:p w:rsidR="00656037" w:rsidRPr="0001217C" w:rsidRDefault="00080677" w:rsidP="00C62828">
            <w:pPr>
              <w:spacing w:line="0" w:lineRule="atLeast"/>
              <w:jc w:val="center"/>
              <w:rPr>
                <w:rFonts w:eastAsia="新細明體"/>
                <w:spacing w:val="10"/>
                <w:sz w:val="18"/>
                <w:szCs w:val="18"/>
                <w:lang w:val="pt-PT"/>
              </w:rPr>
            </w:pPr>
            <w:r w:rsidRPr="0001217C">
              <w:rPr>
                <w:rFonts w:eastAsia="新細明體"/>
                <w:spacing w:val="10"/>
                <w:sz w:val="18"/>
                <w:szCs w:val="18"/>
                <w:lang w:val="pt-PT"/>
              </w:rPr>
              <w:t>P</w:t>
            </w:r>
            <w:r w:rsidR="00EF7563" w:rsidRPr="0001217C">
              <w:rPr>
                <w:rFonts w:eastAsia="新細明體"/>
                <w:spacing w:val="10"/>
                <w:sz w:val="18"/>
                <w:szCs w:val="18"/>
                <w:lang w:val="pt-PT"/>
              </w:rPr>
              <w:t xml:space="preserve">ara uso </w:t>
            </w:r>
            <w:r w:rsidRPr="0001217C">
              <w:rPr>
                <w:rFonts w:eastAsia="新細明體"/>
                <w:spacing w:val="10"/>
                <w:sz w:val="18"/>
                <w:szCs w:val="18"/>
                <w:lang w:val="pt-PT"/>
              </w:rPr>
              <w:t xml:space="preserve">exclusivo </w:t>
            </w:r>
            <w:r w:rsidR="00EF7563" w:rsidRPr="0001217C">
              <w:rPr>
                <w:rFonts w:eastAsia="新細明體"/>
                <w:spacing w:val="10"/>
                <w:sz w:val="18"/>
                <w:szCs w:val="18"/>
                <w:lang w:val="pt-PT"/>
              </w:rPr>
              <w:t>da</w:t>
            </w:r>
            <w:r w:rsidR="005B526D" w:rsidRPr="0001217C">
              <w:rPr>
                <w:rFonts w:eastAsia="新細明體"/>
                <w:spacing w:val="10"/>
                <w:sz w:val="18"/>
                <w:szCs w:val="18"/>
                <w:lang w:val="pt-PT"/>
              </w:rPr>
              <w:t xml:space="preserve"> </w:t>
            </w:r>
            <w:r w:rsidR="00404FE2" w:rsidRPr="0001217C">
              <w:rPr>
                <w:rFonts w:eastAsia="新細明體"/>
                <w:spacing w:val="10"/>
                <w:sz w:val="18"/>
                <w:szCs w:val="18"/>
                <w:lang w:val="pt-PT"/>
              </w:rPr>
              <w:t>Direcção dos Serviços de Educação e de Desenvolvimento da Juventude</w:t>
            </w:r>
          </w:p>
        </w:tc>
      </w:tr>
      <w:tr w:rsidR="00EF185B" w:rsidRPr="0001217C" w:rsidTr="0063138E">
        <w:trPr>
          <w:trHeight w:val="459"/>
        </w:trPr>
        <w:tc>
          <w:tcPr>
            <w:tcW w:w="2722" w:type="dxa"/>
            <w:shd w:val="clear" w:color="auto" w:fill="F2F2F2" w:themeFill="background1" w:themeFillShade="F2"/>
            <w:vAlign w:val="center"/>
          </w:tcPr>
          <w:p w:rsidR="00656037" w:rsidRPr="0001217C" w:rsidRDefault="00D81614" w:rsidP="0063138E">
            <w:pPr>
              <w:spacing w:line="240" w:lineRule="atLeast"/>
              <w:ind w:leftChars="73" w:left="175"/>
              <w:contextualSpacing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Conta de acesso</w:t>
            </w:r>
          </w:p>
        </w:tc>
        <w:tc>
          <w:tcPr>
            <w:tcW w:w="3473" w:type="dxa"/>
            <w:vAlign w:val="center"/>
          </w:tcPr>
          <w:p w:rsidR="00656037" w:rsidRPr="0001217C" w:rsidRDefault="00656037" w:rsidP="0063138E">
            <w:pPr>
              <w:spacing w:line="240" w:lineRule="atLeast"/>
              <w:ind w:leftChars="72" w:left="173"/>
              <w:contextualSpacing/>
              <w:jc w:val="both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2339" w:type="dxa"/>
            <w:shd w:val="clear" w:color="auto" w:fill="F2F2F2" w:themeFill="background1" w:themeFillShade="F2"/>
            <w:vAlign w:val="center"/>
          </w:tcPr>
          <w:p w:rsidR="00656037" w:rsidRPr="0001217C" w:rsidRDefault="00BA5C10" w:rsidP="0063138E">
            <w:pPr>
              <w:spacing w:line="240" w:lineRule="atLeast"/>
              <w:ind w:leftChars="73" w:left="175"/>
              <w:contextualSpacing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C</w:t>
            </w:r>
            <w:r w:rsidR="00DB57C7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ance</w:t>
            </w: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la</w:t>
            </w:r>
            <w:r w:rsidR="00D81614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mento</w:t>
            </w: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 </w:t>
            </w:r>
            <w:r w:rsidR="00D81614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d</w:t>
            </w: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a conta</w:t>
            </w:r>
          </w:p>
        </w:tc>
        <w:tc>
          <w:tcPr>
            <w:tcW w:w="1701" w:type="dxa"/>
            <w:vAlign w:val="center"/>
          </w:tcPr>
          <w:p w:rsidR="00656037" w:rsidRPr="0001217C" w:rsidRDefault="00656037" w:rsidP="0063138E">
            <w:pPr>
              <w:spacing w:line="240" w:lineRule="atLeast"/>
              <w:ind w:leftChars="13" w:left="31"/>
              <w:contextualSpacing/>
              <w:jc w:val="both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01217C">
              <w:rPr>
                <w:rFonts w:ascii="新細明體" w:eastAsia="新細明體" w:hAnsi="新細明體"/>
                <w:b w:val="0"/>
                <w:spacing w:val="10"/>
                <w:sz w:val="18"/>
                <w:szCs w:val="18"/>
                <w:lang w:val="pt-PT"/>
              </w:rPr>
              <w:t>□</w:t>
            </w:r>
            <w:r w:rsidR="00DB57C7" w:rsidRPr="0001217C">
              <w:rPr>
                <w:rFonts w:ascii="新細明體" w:eastAsia="新細明體" w:hAnsi="新細明體"/>
                <w:b w:val="0"/>
                <w:spacing w:val="10"/>
                <w:sz w:val="18"/>
                <w:szCs w:val="18"/>
                <w:lang w:val="pt-PT"/>
              </w:rPr>
              <w:t xml:space="preserve"> </w:t>
            </w:r>
            <w:r w:rsidR="00E548FC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Sim</w:t>
            </w:r>
            <w:r w:rsidRPr="0001217C">
              <w:rPr>
                <w:rFonts w:eastAsia="新細明體" w:hint="eastAsia"/>
                <w:b w:val="0"/>
                <w:spacing w:val="10"/>
                <w:sz w:val="18"/>
                <w:szCs w:val="18"/>
                <w:lang w:val="pt-PT"/>
              </w:rPr>
              <w:t xml:space="preserve">　</w:t>
            </w:r>
            <w:r w:rsidRPr="0001217C">
              <w:rPr>
                <w:rFonts w:ascii="新細明體" w:eastAsia="新細明體" w:hAnsi="新細明體"/>
                <w:b w:val="0"/>
                <w:spacing w:val="10"/>
                <w:sz w:val="18"/>
                <w:szCs w:val="18"/>
                <w:lang w:val="pt-PT"/>
              </w:rPr>
              <w:t>□</w:t>
            </w:r>
            <w:r w:rsidR="00DB57C7" w:rsidRPr="0001217C">
              <w:rPr>
                <w:rFonts w:ascii="新細明體" w:eastAsia="新細明體" w:hAnsi="新細明體"/>
                <w:b w:val="0"/>
                <w:spacing w:val="10"/>
                <w:sz w:val="18"/>
                <w:szCs w:val="18"/>
                <w:lang w:val="pt-PT"/>
              </w:rPr>
              <w:t xml:space="preserve"> </w:t>
            </w:r>
            <w:r w:rsidR="00E548FC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Não</w:t>
            </w:r>
          </w:p>
        </w:tc>
      </w:tr>
      <w:tr w:rsidR="00EF185B" w:rsidRPr="00B6077D" w:rsidTr="005244AD">
        <w:trPr>
          <w:trHeight w:val="441"/>
        </w:trPr>
        <w:tc>
          <w:tcPr>
            <w:tcW w:w="2722" w:type="dxa"/>
            <w:vMerge w:val="restart"/>
            <w:shd w:val="clear" w:color="auto" w:fill="F2F2F2" w:themeFill="background1" w:themeFillShade="F2"/>
            <w:vAlign w:val="center"/>
          </w:tcPr>
          <w:p w:rsidR="00B41BB6" w:rsidRPr="0001217C" w:rsidRDefault="00700292" w:rsidP="00C62828">
            <w:pPr>
              <w:snapToGrid w:val="0"/>
              <w:spacing w:line="0" w:lineRule="atLeast"/>
              <w:ind w:leftChars="73" w:left="175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Quantidade de </w:t>
            </w:r>
            <w:r w:rsidR="00D81614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leitores de cart</w:t>
            </w:r>
            <w:r w:rsidR="00C2573F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ões</w:t>
            </w:r>
            <w:r w:rsidR="00D81614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 para marcação de presença electrónica</w:t>
            </w:r>
          </w:p>
        </w:tc>
        <w:tc>
          <w:tcPr>
            <w:tcW w:w="3473" w:type="dxa"/>
          </w:tcPr>
          <w:p w:rsidR="00B41BB6" w:rsidRPr="0001217C" w:rsidRDefault="00D81614" w:rsidP="00C62828">
            <w:pPr>
              <w:snapToGrid w:val="0"/>
              <w:spacing w:line="0" w:lineRule="atLeast"/>
              <w:ind w:leftChars="14" w:left="34" w:firstLineChars="1" w:firstLine="2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Quantidade </w:t>
            </w:r>
            <w:r w:rsidR="00C2573F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de</w:t>
            </w: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 leitores </w:t>
            </w:r>
            <w:r w:rsidR="00B41BB6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devolvidos:</w:t>
            </w:r>
          </w:p>
        </w:tc>
        <w:tc>
          <w:tcPr>
            <w:tcW w:w="2339" w:type="dxa"/>
            <w:vMerge w:val="restart"/>
            <w:shd w:val="clear" w:color="auto" w:fill="F2F2F2" w:themeFill="background1" w:themeFillShade="F2"/>
            <w:vAlign w:val="center"/>
          </w:tcPr>
          <w:p w:rsidR="00B41BB6" w:rsidRPr="0001217C" w:rsidRDefault="00700292" w:rsidP="00C62828">
            <w:pPr>
              <w:snapToGrid w:val="0"/>
              <w:spacing w:line="0" w:lineRule="atLeast"/>
              <w:ind w:leftChars="73" w:left="175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Códigos dos </w:t>
            </w:r>
            <w:r w:rsidR="005D0884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leitores de cart</w:t>
            </w:r>
            <w:r w:rsidR="00E77365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ões </w:t>
            </w:r>
            <w:r w:rsidR="005D0884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para</w:t>
            </w: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 marcação</w:t>
            </w:r>
            <w:r w:rsidR="008B6917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 </w:t>
            </w: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de</w:t>
            </w:r>
            <w:r w:rsidR="008B6917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 </w:t>
            </w: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presença</w:t>
            </w:r>
            <w:r w:rsidR="005D0884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 electrónica</w:t>
            </w:r>
          </w:p>
        </w:tc>
        <w:tc>
          <w:tcPr>
            <w:tcW w:w="1701" w:type="dxa"/>
            <w:vAlign w:val="center"/>
          </w:tcPr>
          <w:p w:rsidR="00B41BB6" w:rsidRPr="0001217C" w:rsidRDefault="00B41BB6" w:rsidP="00C62828">
            <w:pPr>
              <w:spacing w:line="0" w:lineRule="atLeast"/>
              <w:ind w:leftChars="72" w:left="173"/>
              <w:jc w:val="both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</w:tr>
      <w:tr w:rsidR="00EF185B" w:rsidRPr="00B6077D" w:rsidTr="005244AD">
        <w:trPr>
          <w:trHeight w:val="419"/>
        </w:trPr>
        <w:tc>
          <w:tcPr>
            <w:tcW w:w="2722" w:type="dxa"/>
            <w:vMerge/>
            <w:shd w:val="clear" w:color="auto" w:fill="F2F2F2" w:themeFill="background1" w:themeFillShade="F2"/>
            <w:vAlign w:val="center"/>
          </w:tcPr>
          <w:p w:rsidR="00104F25" w:rsidRPr="0001217C" w:rsidRDefault="00104F25" w:rsidP="00C62828">
            <w:pPr>
              <w:snapToGrid w:val="0"/>
              <w:spacing w:beforeLines="75" w:before="270" w:line="0" w:lineRule="atLeast"/>
              <w:ind w:leftChars="73" w:left="175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3473" w:type="dxa"/>
          </w:tcPr>
          <w:p w:rsidR="00104F25" w:rsidRPr="0001217C" w:rsidRDefault="00D81614" w:rsidP="00C62828">
            <w:pPr>
              <w:snapToGrid w:val="0"/>
              <w:spacing w:line="0" w:lineRule="atLeast"/>
              <w:ind w:leftChars="14" w:left="34" w:firstLineChars="1" w:firstLine="2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Quantidade </w:t>
            </w:r>
            <w:r w:rsidR="00C2573F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de</w:t>
            </w: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 leitores </w:t>
            </w:r>
            <w:r w:rsidR="00F54C23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que ainda não foram devolvidos:</w:t>
            </w:r>
          </w:p>
        </w:tc>
        <w:tc>
          <w:tcPr>
            <w:tcW w:w="2339" w:type="dxa"/>
            <w:vMerge/>
            <w:shd w:val="clear" w:color="auto" w:fill="F2F2F2" w:themeFill="background1" w:themeFillShade="F2"/>
            <w:vAlign w:val="center"/>
          </w:tcPr>
          <w:p w:rsidR="00104F25" w:rsidRPr="0001217C" w:rsidRDefault="00104F25" w:rsidP="00C62828">
            <w:pPr>
              <w:snapToGrid w:val="0"/>
              <w:spacing w:beforeLines="75" w:before="270" w:line="0" w:lineRule="atLeast"/>
              <w:ind w:leftChars="73" w:left="175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1701" w:type="dxa"/>
            <w:vAlign w:val="center"/>
          </w:tcPr>
          <w:p w:rsidR="00104F25" w:rsidRPr="0001217C" w:rsidRDefault="00104F25" w:rsidP="00C62828">
            <w:pPr>
              <w:spacing w:line="0" w:lineRule="atLeast"/>
              <w:ind w:leftChars="72" w:left="173"/>
              <w:jc w:val="both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</w:tr>
      <w:tr w:rsidR="00EF185B" w:rsidRPr="0001217C" w:rsidTr="005244AD">
        <w:trPr>
          <w:trHeight w:val="419"/>
        </w:trPr>
        <w:tc>
          <w:tcPr>
            <w:tcW w:w="2722" w:type="dxa"/>
            <w:vMerge w:val="restart"/>
            <w:shd w:val="clear" w:color="auto" w:fill="F2F2F2" w:themeFill="background1" w:themeFillShade="F2"/>
            <w:vAlign w:val="center"/>
          </w:tcPr>
          <w:p w:rsidR="005244AD" w:rsidRPr="0001217C" w:rsidRDefault="00D81614" w:rsidP="00767DE0">
            <w:pPr>
              <w:snapToGrid w:val="0"/>
              <w:spacing w:line="0" w:lineRule="atLeast"/>
              <w:ind w:leftChars="73" w:left="175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Quantidade de digitalizadores</w:t>
            </w:r>
          </w:p>
        </w:tc>
        <w:tc>
          <w:tcPr>
            <w:tcW w:w="3473" w:type="dxa"/>
          </w:tcPr>
          <w:p w:rsidR="005244AD" w:rsidRPr="0001217C" w:rsidRDefault="0094090D" w:rsidP="00767DE0">
            <w:pPr>
              <w:snapToGrid w:val="0"/>
              <w:spacing w:line="0" w:lineRule="atLeast"/>
              <w:ind w:leftChars="14" w:left="34" w:firstLineChars="1" w:firstLine="2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Quantidade </w:t>
            </w:r>
            <w:r w:rsidR="00C2573F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de</w:t>
            </w: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 digitalizadores</w:t>
            </w:r>
            <w:r w:rsidR="005244AD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 devolvidos:</w:t>
            </w:r>
          </w:p>
        </w:tc>
        <w:tc>
          <w:tcPr>
            <w:tcW w:w="2339" w:type="dxa"/>
            <w:vMerge w:val="restart"/>
            <w:shd w:val="clear" w:color="auto" w:fill="F2F2F2" w:themeFill="background1" w:themeFillShade="F2"/>
            <w:vAlign w:val="center"/>
          </w:tcPr>
          <w:p w:rsidR="005244AD" w:rsidRPr="0001217C" w:rsidRDefault="005D0884" w:rsidP="00AD2C0F">
            <w:pPr>
              <w:snapToGrid w:val="0"/>
              <w:spacing w:beforeLines="75" w:before="270" w:line="240" w:lineRule="atLeast"/>
              <w:ind w:leftChars="73" w:left="175"/>
              <w:contextualSpacing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Códigos dos digitalizadores </w:t>
            </w:r>
          </w:p>
        </w:tc>
        <w:tc>
          <w:tcPr>
            <w:tcW w:w="1701" w:type="dxa"/>
            <w:vAlign w:val="center"/>
          </w:tcPr>
          <w:p w:rsidR="005244AD" w:rsidRPr="0001217C" w:rsidRDefault="005244AD" w:rsidP="00767DE0">
            <w:pPr>
              <w:spacing w:line="0" w:lineRule="atLeast"/>
              <w:ind w:leftChars="72" w:left="173"/>
              <w:jc w:val="both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</w:tr>
      <w:tr w:rsidR="00EF185B" w:rsidRPr="00B6077D" w:rsidTr="005244AD">
        <w:trPr>
          <w:trHeight w:val="419"/>
        </w:trPr>
        <w:tc>
          <w:tcPr>
            <w:tcW w:w="2722" w:type="dxa"/>
            <w:vMerge/>
            <w:shd w:val="clear" w:color="auto" w:fill="F2F2F2" w:themeFill="background1" w:themeFillShade="F2"/>
            <w:vAlign w:val="center"/>
          </w:tcPr>
          <w:p w:rsidR="005244AD" w:rsidRPr="0001217C" w:rsidRDefault="005244AD" w:rsidP="005244AD">
            <w:pPr>
              <w:snapToGrid w:val="0"/>
              <w:spacing w:beforeLines="75" w:before="270" w:line="0" w:lineRule="atLeast"/>
              <w:ind w:leftChars="73" w:left="175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3473" w:type="dxa"/>
          </w:tcPr>
          <w:p w:rsidR="005244AD" w:rsidRPr="0001217C" w:rsidRDefault="0094090D" w:rsidP="005244AD">
            <w:pPr>
              <w:snapToGrid w:val="0"/>
              <w:spacing w:line="0" w:lineRule="atLeast"/>
              <w:ind w:leftChars="14" w:left="34" w:firstLineChars="1" w:firstLine="2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Quantidade </w:t>
            </w:r>
            <w:r w:rsidR="00C2573F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de</w:t>
            </w: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 digitalizadores</w:t>
            </w:r>
            <w:r w:rsidR="005244AD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 que ainda não foram devolvidos:</w:t>
            </w:r>
          </w:p>
        </w:tc>
        <w:tc>
          <w:tcPr>
            <w:tcW w:w="2339" w:type="dxa"/>
            <w:vMerge/>
            <w:shd w:val="clear" w:color="auto" w:fill="F2F2F2" w:themeFill="background1" w:themeFillShade="F2"/>
            <w:vAlign w:val="center"/>
          </w:tcPr>
          <w:p w:rsidR="005244AD" w:rsidRPr="0001217C" w:rsidRDefault="005244AD" w:rsidP="005244AD">
            <w:pPr>
              <w:snapToGrid w:val="0"/>
              <w:spacing w:beforeLines="75" w:before="270" w:line="0" w:lineRule="atLeast"/>
              <w:ind w:leftChars="73" w:left="175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  <w:tc>
          <w:tcPr>
            <w:tcW w:w="1701" w:type="dxa"/>
            <w:vAlign w:val="center"/>
          </w:tcPr>
          <w:p w:rsidR="005244AD" w:rsidRPr="0001217C" w:rsidRDefault="005244AD" w:rsidP="005244AD">
            <w:pPr>
              <w:spacing w:line="0" w:lineRule="atLeast"/>
              <w:ind w:leftChars="72" w:left="173"/>
              <w:jc w:val="both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</w:p>
        </w:tc>
      </w:tr>
      <w:tr w:rsidR="00EF185B" w:rsidRPr="0001217C" w:rsidTr="005244AD">
        <w:trPr>
          <w:trHeight w:val="856"/>
        </w:trPr>
        <w:tc>
          <w:tcPr>
            <w:tcW w:w="2722" w:type="dxa"/>
            <w:shd w:val="clear" w:color="auto" w:fill="F2F2F2" w:themeFill="background1" w:themeFillShade="F2"/>
            <w:vAlign w:val="center"/>
          </w:tcPr>
          <w:p w:rsidR="005244AD" w:rsidRPr="0001217C" w:rsidRDefault="00C76824" w:rsidP="00C76824">
            <w:pPr>
              <w:snapToGrid w:val="0"/>
              <w:spacing w:line="0" w:lineRule="atLeast"/>
              <w:ind w:leftChars="73" w:left="175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Assinatura </w:t>
            </w:r>
            <w:r w:rsidR="00296B51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do elemento do</w:t>
            </w:r>
            <w:r w:rsidR="00296B51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 </w:t>
            </w:r>
            <w:r w:rsidR="005244AD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Pessoal da Divisão de Educação Contínua</w:t>
            </w:r>
            <w:r w:rsidR="00984998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 </w:t>
            </w:r>
          </w:p>
        </w:tc>
        <w:tc>
          <w:tcPr>
            <w:tcW w:w="3473" w:type="dxa"/>
            <w:vAlign w:val="center"/>
          </w:tcPr>
          <w:p w:rsidR="005244AD" w:rsidRPr="0001217C" w:rsidRDefault="005244AD" w:rsidP="005244AD">
            <w:pPr>
              <w:spacing w:line="0" w:lineRule="atLeast"/>
              <w:ind w:leftChars="191" w:left="459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/     /</w:t>
            </w:r>
          </w:p>
        </w:tc>
        <w:tc>
          <w:tcPr>
            <w:tcW w:w="2339" w:type="dxa"/>
            <w:shd w:val="clear" w:color="auto" w:fill="F2F2F2" w:themeFill="background1" w:themeFillShade="F2"/>
            <w:vAlign w:val="center"/>
          </w:tcPr>
          <w:p w:rsidR="005244AD" w:rsidRPr="0001217C" w:rsidRDefault="00C76824" w:rsidP="00C76824">
            <w:pPr>
              <w:snapToGrid w:val="0"/>
              <w:spacing w:line="0" w:lineRule="atLeast"/>
              <w:ind w:leftChars="72" w:left="173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Assinatura </w:t>
            </w:r>
            <w:r w:rsidR="00A514E8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do</w:t>
            </w:r>
            <w:r w:rsidR="00296B51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 elemento do</w:t>
            </w:r>
            <w:r w:rsidR="00A514E8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 </w:t>
            </w:r>
            <w:r w:rsidR="005244AD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Pessoal da Divisão de Informação e Tecnologias</w:t>
            </w:r>
            <w:r w:rsidR="00984998"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5244AD" w:rsidRPr="0001217C" w:rsidRDefault="005244AD" w:rsidP="005244AD">
            <w:pPr>
              <w:spacing w:line="0" w:lineRule="atLeast"/>
              <w:ind w:leftChars="191" w:left="459"/>
              <w:jc w:val="center"/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</w:pPr>
            <w:r w:rsidRPr="0001217C">
              <w:rPr>
                <w:rFonts w:eastAsia="新細明體"/>
                <w:b w:val="0"/>
                <w:spacing w:val="10"/>
                <w:sz w:val="18"/>
                <w:szCs w:val="18"/>
                <w:lang w:val="pt-PT"/>
              </w:rPr>
              <w:t>/     /</w:t>
            </w:r>
          </w:p>
        </w:tc>
      </w:tr>
      <w:tr w:rsidR="00EF185B" w:rsidRPr="0001217C" w:rsidTr="008B6917">
        <w:trPr>
          <w:trHeight w:val="488"/>
        </w:trPr>
        <w:tc>
          <w:tcPr>
            <w:tcW w:w="2722" w:type="dxa"/>
            <w:shd w:val="clear" w:color="auto" w:fill="F2F2F2" w:themeFill="background1" w:themeFillShade="F2"/>
            <w:vAlign w:val="center"/>
          </w:tcPr>
          <w:p w:rsidR="005244AD" w:rsidRPr="0001217C" w:rsidRDefault="005244AD" w:rsidP="005244AD">
            <w:pPr>
              <w:spacing w:line="0" w:lineRule="atLeast"/>
              <w:ind w:leftChars="73" w:left="175"/>
              <w:jc w:val="both"/>
              <w:rPr>
                <w:rFonts w:eastAsia="新細明體"/>
                <w:b w:val="0"/>
                <w:sz w:val="20"/>
                <w:lang w:val="pt-PT"/>
              </w:rPr>
            </w:pPr>
            <w:r w:rsidRPr="0001217C">
              <w:rPr>
                <w:rFonts w:eastAsia="新細明體"/>
                <w:b w:val="0"/>
                <w:sz w:val="20"/>
                <w:lang w:val="pt-PT"/>
              </w:rPr>
              <w:t>Nota:</w:t>
            </w:r>
          </w:p>
        </w:tc>
        <w:tc>
          <w:tcPr>
            <w:tcW w:w="7513" w:type="dxa"/>
            <w:gridSpan w:val="3"/>
            <w:vAlign w:val="center"/>
          </w:tcPr>
          <w:p w:rsidR="005244AD" w:rsidRPr="0001217C" w:rsidRDefault="005244AD" w:rsidP="005244AD">
            <w:pPr>
              <w:spacing w:line="0" w:lineRule="atLeast"/>
              <w:jc w:val="both"/>
              <w:rPr>
                <w:rFonts w:eastAsia="新細明體"/>
                <w:b w:val="0"/>
                <w:sz w:val="20"/>
                <w:lang w:val="pt-PT"/>
              </w:rPr>
            </w:pPr>
          </w:p>
        </w:tc>
      </w:tr>
    </w:tbl>
    <w:p w:rsidR="00656037" w:rsidRPr="00630435" w:rsidRDefault="00656037" w:rsidP="00B6077D">
      <w:pPr>
        <w:spacing w:line="20" w:lineRule="exact"/>
        <w:rPr>
          <w:rFonts w:eastAsia="新細明體" w:hint="eastAsia"/>
          <w:sz w:val="20"/>
          <w:lang w:val="pt-PT"/>
        </w:rPr>
      </w:pPr>
    </w:p>
    <w:sectPr w:rsidR="00656037" w:rsidRPr="00630435" w:rsidSect="00DB57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37" w:right="737" w:bottom="426" w:left="737" w:header="567" w:footer="4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50A5" w:rsidRDefault="006050A5" w:rsidP="00EB4834">
      <w:r>
        <w:separator/>
      </w:r>
    </w:p>
  </w:endnote>
  <w:endnote w:type="continuationSeparator" w:id="0">
    <w:p w:rsidR="006050A5" w:rsidRDefault="006050A5" w:rsidP="00EB4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077D" w:rsidRDefault="00B6077D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6BEE" w:rsidRPr="00B6077D" w:rsidRDefault="00216BEE">
    <w:pPr>
      <w:pStyle w:val="a8"/>
      <w:rPr>
        <w:b w:val="0"/>
        <w:sz w:val="16"/>
        <w:szCs w:val="16"/>
      </w:rPr>
    </w:pPr>
    <w:r w:rsidRPr="00B6077D">
      <w:rPr>
        <w:rFonts w:hint="eastAsia"/>
        <w:b w:val="0"/>
        <w:sz w:val="16"/>
        <w:szCs w:val="16"/>
      </w:rPr>
      <w:t>DSE</w:t>
    </w:r>
    <w:r w:rsidR="00B7370A" w:rsidRPr="00B6077D">
      <w:rPr>
        <w:rFonts w:hint="eastAsia"/>
        <w:b w:val="0"/>
        <w:sz w:val="16"/>
        <w:szCs w:val="16"/>
      </w:rPr>
      <w:t>D</w:t>
    </w:r>
    <w:r w:rsidRPr="00B6077D">
      <w:rPr>
        <w:rFonts w:hint="eastAsia"/>
        <w:b w:val="0"/>
        <w:sz w:val="16"/>
        <w:szCs w:val="16"/>
      </w:rPr>
      <w:t>J-D80</w:t>
    </w:r>
    <w:r w:rsidRPr="00B6077D">
      <w:rPr>
        <w:rFonts w:hint="eastAsia"/>
        <w:b w:val="0"/>
        <w:sz w:val="16"/>
        <w:szCs w:val="16"/>
      </w:rPr>
      <w:tab/>
    </w:r>
    <w:r w:rsidR="00E14355" w:rsidRPr="00B6077D">
      <w:rPr>
        <w:rFonts w:hint="eastAsia"/>
        <w:b w:val="0"/>
        <w:sz w:val="16"/>
        <w:szCs w:val="16"/>
      </w:rPr>
      <w:tab/>
    </w:r>
    <w:r w:rsidR="00E14355" w:rsidRPr="00B6077D">
      <w:rPr>
        <w:rFonts w:hint="eastAsia"/>
        <w:b w:val="0"/>
        <w:sz w:val="16"/>
        <w:szCs w:val="16"/>
      </w:rPr>
      <w:tab/>
    </w:r>
    <w:r w:rsidR="00E14355" w:rsidRPr="00B6077D">
      <w:rPr>
        <w:rFonts w:hint="eastAsia"/>
        <w:b w:val="0"/>
        <w:sz w:val="16"/>
        <w:szCs w:val="16"/>
      </w:rPr>
      <w:tab/>
    </w:r>
    <w:r w:rsidR="00B7370A" w:rsidRPr="00B6077D">
      <w:rPr>
        <w:rFonts w:hint="eastAsia"/>
        <w:b w:val="0"/>
        <w:sz w:val="16"/>
        <w:szCs w:val="16"/>
      </w:rPr>
      <w:t xml:space="preserve">   </w:t>
    </w:r>
    <w:r w:rsidR="00B80B76" w:rsidRPr="00B6077D">
      <w:rPr>
        <w:rFonts w:hint="eastAsia"/>
        <w:b w:val="0"/>
        <w:sz w:val="16"/>
        <w:szCs w:val="16"/>
      </w:rPr>
      <w:t xml:space="preserve">  </w:t>
    </w:r>
    <w:r w:rsidR="00B80B76" w:rsidRPr="00B6077D">
      <w:rPr>
        <w:b w:val="0"/>
        <w:sz w:val="16"/>
        <w:szCs w:val="16"/>
      </w:rPr>
      <w:t>20230</w:t>
    </w:r>
    <w:r w:rsidR="00B6077D">
      <w:rPr>
        <w:b w:val="0"/>
        <w:sz w:val="16"/>
        <w:szCs w:val="16"/>
      </w:rPr>
      <w:t>7</w:t>
    </w:r>
    <w:r w:rsidR="00B80B76" w:rsidRPr="00B6077D">
      <w:rPr>
        <w:b w:val="0"/>
        <w:sz w:val="16"/>
        <w:szCs w:val="16"/>
      </w:rPr>
      <w:t>0</w:t>
    </w:r>
    <w:r w:rsidR="00B6077D">
      <w:rPr>
        <w:b w:val="0"/>
        <w:sz w:val="16"/>
        <w:szCs w:val="16"/>
      </w:rPr>
      <w:t>6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077D" w:rsidRDefault="00B6077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50A5" w:rsidRDefault="006050A5" w:rsidP="00EB4834">
      <w:r>
        <w:separator/>
      </w:r>
    </w:p>
  </w:footnote>
  <w:footnote w:type="continuationSeparator" w:id="0">
    <w:p w:rsidR="006050A5" w:rsidRDefault="006050A5" w:rsidP="00EB48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077D" w:rsidRDefault="00B6077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077D" w:rsidRDefault="00B6077D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6077D" w:rsidRDefault="00B6077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61B24"/>
    <w:multiLevelType w:val="hybridMultilevel"/>
    <w:tmpl w:val="DB8637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EDE26C3"/>
    <w:multiLevelType w:val="hybridMultilevel"/>
    <w:tmpl w:val="8730E05C"/>
    <w:lvl w:ilvl="0" w:tplc="634A6C76">
      <w:start w:val="1"/>
      <w:numFmt w:val="decimal"/>
      <w:lvlText w:val="%1."/>
      <w:lvlJc w:val="left"/>
      <w:pPr>
        <w:ind w:left="53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33" w:hanging="480"/>
      </w:pPr>
    </w:lvl>
    <w:lvl w:ilvl="2" w:tplc="0409001B" w:tentative="1">
      <w:start w:val="1"/>
      <w:numFmt w:val="lowerRoman"/>
      <w:lvlText w:val="%3."/>
      <w:lvlJc w:val="right"/>
      <w:pPr>
        <w:ind w:left="1613" w:hanging="480"/>
      </w:pPr>
    </w:lvl>
    <w:lvl w:ilvl="3" w:tplc="0409000F" w:tentative="1">
      <w:start w:val="1"/>
      <w:numFmt w:val="decimal"/>
      <w:lvlText w:val="%4."/>
      <w:lvlJc w:val="left"/>
      <w:pPr>
        <w:ind w:left="20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73" w:hanging="480"/>
      </w:pPr>
    </w:lvl>
    <w:lvl w:ilvl="5" w:tplc="0409001B" w:tentative="1">
      <w:start w:val="1"/>
      <w:numFmt w:val="lowerRoman"/>
      <w:lvlText w:val="%6."/>
      <w:lvlJc w:val="right"/>
      <w:pPr>
        <w:ind w:left="3053" w:hanging="480"/>
      </w:pPr>
    </w:lvl>
    <w:lvl w:ilvl="6" w:tplc="0409000F" w:tentative="1">
      <w:start w:val="1"/>
      <w:numFmt w:val="decimal"/>
      <w:lvlText w:val="%7."/>
      <w:lvlJc w:val="left"/>
      <w:pPr>
        <w:ind w:left="35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13" w:hanging="480"/>
      </w:pPr>
    </w:lvl>
    <w:lvl w:ilvl="8" w:tplc="0409001B" w:tentative="1">
      <w:start w:val="1"/>
      <w:numFmt w:val="lowerRoman"/>
      <w:lvlText w:val="%9."/>
      <w:lvlJc w:val="right"/>
      <w:pPr>
        <w:ind w:left="4493" w:hanging="480"/>
      </w:pPr>
    </w:lvl>
  </w:abstractNum>
  <w:abstractNum w:abstractNumId="2" w15:restartNumberingAfterBreak="0">
    <w:nsid w:val="54BE5279"/>
    <w:multiLevelType w:val="hybridMultilevel"/>
    <w:tmpl w:val="1F4895DE"/>
    <w:lvl w:ilvl="0" w:tplc="577CA9A8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7DA60FCA"/>
    <w:multiLevelType w:val="hybridMultilevel"/>
    <w:tmpl w:val="B79A151E"/>
    <w:lvl w:ilvl="0" w:tplc="071865B2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hyphenationZone w:val="425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689"/>
    <w:rsid w:val="00004BD0"/>
    <w:rsid w:val="0001217C"/>
    <w:rsid w:val="00047AF3"/>
    <w:rsid w:val="0005699F"/>
    <w:rsid w:val="000747CD"/>
    <w:rsid w:val="000747D5"/>
    <w:rsid w:val="00080677"/>
    <w:rsid w:val="000A2F2B"/>
    <w:rsid w:val="000B2444"/>
    <w:rsid w:val="000B68C4"/>
    <w:rsid w:val="000E61EC"/>
    <w:rsid w:val="000F016D"/>
    <w:rsid w:val="001033B1"/>
    <w:rsid w:val="00104F25"/>
    <w:rsid w:val="00107ABA"/>
    <w:rsid w:val="00151C36"/>
    <w:rsid w:val="00196D46"/>
    <w:rsid w:val="001C26DC"/>
    <w:rsid w:val="00210F7E"/>
    <w:rsid w:val="00211118"/>
    <w:rsid w:val="002149D4"/>
    <w:rsid w:val="00216BEE"/>
    <w:rsid w:val="00227D38"/>
    <w:rsid w:val="00230031"/>
    <w:rsid w:val="0025174B"/>
    <w:rsid w:val="002651B4"/>
    <w:rsid w:val="00295EB0"/>
    <w:rsid w:val="00296B51"/>
    <w:rsid w:val="002A0811"/>
    <w:rsid w:val="002B3BEA"/>
    <w:rsid w:val="002B6076"/>
    <w:rsid w:val="002C1AC8"/>
    <w:rsid w:val="002D5DBF"/>
    <w:rsid w:val="002E2488"/>
    <w:rsid w:val="002E4915"/>
    <w:rsid w:val="002E7745"/>
    <w:rsid w:val="002F3D5E"/>
    <w:rsid w:val="002F5F17"/>
    <w:rsid w:val="003044FF"/>
    <w:rsid w:val="00305AD8"/>
    <w:rsid w:val="00306D9F"/>
    <w:rsid w:val="00325E3D"/>
    <w:rsid w:val="0035707A"/>
    <w:rsid w:val="003B2797"/>
    <w:rsid w:val="003C25C0"/>
    <w:rsid w:val="003D6540"/>
    <w:rsid w:val="003D7B76"/>
    <w:rsid w:val="003E2219"/>
    <w:rsid w:val="00404FE2"/>
    <w:rsid w:val="00420A36"/>
    <w:rsid w:val="00457BBF"/>
    <w:rsid w:val="00485891"/>
    <w:rsid w:val="004900DA"/>
    <w:rsid w:val="004B027B"/>
    <w:rsid w:val="004B3C50"/>
    <w:rsid w:val="004C6C78"/>
    <w:rsid w:val="004E17C4"/>
    <w:rsid w:val="004E3290"/>
    <w:rsid w:val="005017D8"/>
    <w:rsid w:val="00521B82"/>
    <w:rsid w:val="005244AD"/>
    <w:rsid w:val="0053065D"/>
    <w:rsid w:val="00534770"/>
    <w:rsid w:val="00540FFA"/>
    <w:rsid w:val="005411DB"/>
    <w:rsid w:val="005525BC"/>
    <w:rsid w:val="00564555"/>
    <w:rsid w:val="00584933"/>
    <w:rsid w:val="005852E5"/>
    <w:rsid w:val="00594187"/>
    <w:rsid w:val="005B3A60"/>
    <w:rsid w:val="005B4A0D"/>
    <w:rsid w:val="005B526D"/>
    <w:rsid w:val="005B716F"/>
    <w:rsid w:val="005D0884"/>
    <w:rsid w:val="00603E0C"/>
    <w:rsid w:val="006050A5"/>
    <w:rsid w:val="00614573"/>
    <w:rsid w:val="00620474"/>
    <w:rsid w:val="00630435"/>
    <w:rsid w:val="0063138E"/>
    <w:rsid w:val="00656037"/>
    <w:rsid w:val="006A127A"/>
    <w:rsid w:val="006A6FEE"/>
    <w:rsid w:val="006C1E26"/>
    <w:rsid w:val="006D221D"/>
    <w:rsid w:val="006D3D3B"/>
    <w:rsid w:val="006D511B"/>
    <w:rsid w:val="006F40FD"/>
    <w:rsid w:val="00700292"/>
    <w:rsid w:val="0071320D"/>
    <w:rsid w:val="0071408D"/>
    <w:rsid w:val="00720142"/>
    <w:rsid w:val="00721402"/>
    <w:rsid w:val="00725814"/>
    <w:rsid w:val="00747E83"/>
    <w:rsid w:val="00762B1B"/>
    <w:rsid w:val="00767DE0"/>
    <w:rsid w:val="007E240B"/>
    <w:rsid w:val="007E61E2"/>
    <w:rsid w:val="00813545"/>
    <w:rsid w:val="00820B0C"/>
    <w:rsid w:val="0084785F"/>
    <w:rsid w:val="00856C98"/>
    <w:rsid w:val="008824DA"/>
    <w:rsid w:val="008840B9"/>
    <w:rsid w:val="00887397"/>
    <w:rsid w:val="008B4DA9"/>
    <w:rsid w:val="008B6917"/>
    <w:rsid w:val="008C2958"/>
    <w:rsid w:val="008D6CB5"/>
    <w:rsid w:val="008F3BAA"/>
    <w:rsid w:val="008F7A58"/>
    <w:rsid w:val="0091073A"/>
    <w:rsid w:val="00923B55"/>
    <w:rsid w:val="009360DB"/>
    <w:rsid w:val="0094090D"/>
    <w:rsid w:val="0095337B"/>
    <w:rsid w:val="00984998"/>
    <w:rsid w:val="009A2E5D"/>
    <w:rsid w:val="009A45EC"/>
    <w:rsid w:val="009B153E"/>
    <w:rsid w:val="009B2E5D"/>
    <w:rsid w:val="009B636C"/>
    <w:rsid w:val="009C2883"/>
    <w:rsid w:val="009E1860"/>
    <w:rsid w:val="009F1F38"/>
    <w:rsid w:val="00A17861"/>
    <w:rsid w:val="00A33A93"/>
    <w:rsid w:val="00A514E8"/>
    <w:rsid w:val="00A93589"/>
    <w:rsid w:val="00AA5700"/>
    <w:rsid w:val="00AD2C0F"/>
    <w:rsid w:val="00AF4F09"/>
    <w:rsid w:val="00B03E19"/>
    <w:rsid w:val="00B12B86"/>
    <w:rsid w:val="00B15F78"/>
    <w:rsid w:val="00B17EBF"/>
    <w:rsid w:val="00B22C3C"/>
    <w:rsid w:val="00B41BB6"/>
    <w:rsid w:val="00B426B3"/>
    <w:rsid w:val="00B6077D"/>
    <w:rsid w:val="00B62500"/>
    <w:rsid w:val="00B664EF"/>
    <w:rsid w:val="00B7370A"/>
    <w:rsid w:val="00B73CA3"/>
    <w:rsid w:val="00B80B76"/>
    <w:rsid w:val="00B8672F"/>
    <w:rsid w:val="00BA5C10"/>
    <w:rsid w:val="00BD6274"/>
    <w:rsid w:val="00BE35C0"/>
    <w:rsid w:val="00C24807"/>
    <w:rsid w:val="00C2573F"/>
    <w:rsid w:val="00C40D97"/>
    <w:rsid w:val="00C41F2E"/>
    <w:rsid w:val="00C60CCA"/>
    <w:rsid w:val="00C62828"/>
    <w:rsid w:val="00C66AE9"/>
    <w:rsid w:val="00C72199"/>
    <w:rsid w:val="00C76824"/>
    <w:rsid w:val="00C94047"/>
    <w:rsid w:val="00CB785E"/>
    <w:rsid w:val="00CB7D98"/>
    <w:rsid w:val="00CD4109"/>
    <w:rsid w:val="00CF62D4"/>
    <w:rsid w:val="00D10132"/>
    <w:rsid w:val="00D473BC"/>
    <w:rsid w:val="00D81614"/>
    <w:rsid w:val="00D934FB"/>
    <w:rsid w:val="00D95C23"/>
    <w:rsid w:val="00DA26D3"/>
    <w:rsid w:val="00DA7C19"/>
    <w:rsid w:val="00DB4B9A"/>
    <w:rsid w:val="00DB57C7"/>
    <w:rsid w:val="00DC4105"/>
    <w:rsid w:val="00DD742D"/>
    <w:rsid w:val="00DD7EAC"/>
    <w:rsid w:val="00DE07C7"/>
    <w:rsid w:val="00DE2B69"/>
    <w:rsid w:val="00DF6A42"/>
    <w:rsid w:val="00E01010"/>
    <w:rsid w:val="00E0630C"/>
    <w:rsid w:val="00E12689"/>
    <w:rsid w:val="00E13503"/>
    <w:rsid w:val="00E14355"/>
    <w:rsid w:val="00E25EB2"/>
    <w:rsid w:val="00E337C7"/>
    <w:rsid w:val="00E47328"/>
    <w:rsid w:val="00E4745D"/>
    <w:rsid w:val="00E548FC"/>
    <w:rsid w:val="00E54DCC"/>
    <w:rsid w:val="00E77365"/>
    <w:rsid w:val="00E87214"/>
    <w:rsid w:val="00EA2D57"/>
    <w:rsid w:val="00EB4834"/>
    <w:rsid w:val="00EE1D8E"/>
    <w:rsid w:val="00EF185B"/>
    <w:rsid w:val="00EF7563"/>
    <w:rsid w:val="00EF7E90"/>
    <w:rsid w:val="00F127C6"/>
    <w:rsid w:val="00F227D5"/>
    <w:rsid w:val="00F54C23"/>
    <w:rsid w:val="00F8291F"/>
    <w:rsid w:val="00F91655"/>
    <w:rsid w:val="00FA22E2"/>
    <w:rsid w:val="00FA4DBF"/>
    <w:rsid w:val="00FC5CD4"/>
    <w:rsid w:val="00FD4937"/>
    <w:rsid w:val="00FE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0B0596E"/>
  <w15:docId w15:val="{2A7EAF3D-2DF3-4D50-9F78-635BE10E2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4834"/>
    <w:pPr>
      <w:widowControl w:val="0"/>
    </w:pPr>
    <w:rPr>
      <w:rFonts w:ascii="Times New Roman" w:eastAsia="標楷體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B483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EB4834"/>
    <w:rPr>
      <w:rFonts w:ascii="Times New Roman" w:eastAsia="標楷體" w:hAnsi="Times New Roman" w:cs="Times New Roman"/>
      <w:b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B48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EB4834"/>
    <w:rPr>
      <w:rFonts w:asciiTheme="majorHAnsi" w:eastAsiaTheme="majorEastAsia" w:hAnsiTheme="majorHAnsi" w:cstheme="majorBidi"/>
      <w:b/>
      <w:sz w:val="18"/>
      <w:szCs w:val="18"/>
    </w:rPr>
  </w:style>
  <w:style w:type="table" w:styleId="a7">
    <w:name w:val="Table Grid"/>
    <w:basedOn w:val="a1"/>
    <w:uiPriority w:val="59"/>
    <w:rsid w:val="00EB48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EB4834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B4834"/>
    <w:rPr>
      <w:rFonts w:ascii="Times New Roman" w:eastAsia="標楷體" w:hAnsi="Times New Roman" w:cs="Times New Roman"/>
      <w:b/>
      <w:sz w:val="20"/>
      <w:szCs w:val="20"/>
    </w:rPr>
  </w:style>
  <w:style w:type="paragraph" w:styleId="aa">
    <w:name w:val="List Paragraph"/>
    <w:basedOn w:val="a"/>
    <w:uiPriority w:val="34"/>
    <w:qFormat/>
    <w:rsid w:val="00EB4834"/>
    <w:pPr>
      <w:ind w:leftChars="200" w:left="480"/>
    </w:pPr>
  </w:style>
  <w:style w:type="paragraph" w:customStyle="1" w:styleId="Form2">
    <w:name w:val="Form2"/>
    <w:basedOn w:val="a"/>
    <w:rsid w:val="00EB4834"/>
    <w:pPr>
      <w:snapToGrid w:val="0"/>
      <w:jc w:val="center"/>
    </w:pPr>
    <w:rPr>
      <w:rFonts w:eastAsia="新細明體"/>
      <w:b w:val="0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AA1C2F-06A5-4E00-A56F-F96AB412E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689</Words>
  <Characters>689</Characters>
  <Application>Microsoft Office Word</Application>
  <DocSecurity>0</DocSecurity>
  <Lines>344</Lines>
  <Paragraphs>229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dsej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DIT</cp:lastModifiedBy>
  <cp:revision>6</cp:revision>
  <cp:lastPrinted>2023-06-06T02:39:00Z</cp:lastPrinted>
  <dcterms:created xsi:type="dcterms:W3CDTF">2023-06-19T03:03:00Z</dcterms:created>
  <dcterms:modified xsi:type="dcterms:W3CDTF">2023-07-07T03:41:00Z</dcterms:modified>
</cp:coreProperties>
</file>